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06D97" w14:textId="03A996DA" w:rsidR="004056EA" w:rsidRPr="00BD541B" w:rsidRDefault="004056EA" w:rsidP="004056EA">
      <w:pPr>
        <w:autoSpaceDE w:val="0"/>
        <w:autoSpaceDN w:val="0"/>
        <w:jc w:val="center"/>
        <w:rPr>
          <w:rFonts w:ascii="UD デジタル 教科書体 NK-R" w:eastAsia="UD デジタル 教科書体 NK-R"/>
          <w:sz w:val="26"/>
          <w:szCs w:val="26"/>
        </w:rPr>
      </w:pPr>
      <w:r w:rsidRPr="00BD541B">
        <w:rPr>
          <w:rFonts w:ascii="UD デジタル 教科書体 NK-R" w:eastAsia="UD デジタル 教科書体 NK-R" w:hint="eastAsia"/>
          <w:sz w:val="26"/>
          <w:szCs w:val="26"/>
        </w:rPr>
        <w:t>副業に関する承諾書</w:t>
      </w:r>
    </w:p>
    <w:p w14:paraId="36C91C03" w14:textId="77777777" w:rsidR="004056EA" w:rsidRPr="00BD541B" w:rsidRDefault="004056EA" w:rsidP="004056EA">
      <w:pPr>
        <w:autoSpaceDE w:val="0"/>
        <w:autoSpaceDN w:val="0"/>
        <w:rPr>
          <w:rFonts w:ascii="UD デジタル 教科書体 NK-R" w:eastAsia="UD デジタル 教科書体 NK-R"/>
        </w:rPr>
      </w:pPr>
    </w:p>
    <w:p w14:paraId="5C4476FB" w14:textId="3BB8C25A" w:rsidR="004056EA" w:rsidRPr="00BD541B" w:rsidRDefault="002015EB" w:rsidP="004056EA">
      <w:pPr>
        <w:autoSpaceDE w:val="0"/>
        <w:autoSpaceDN w:val="0"/>
        <w:jc w:val="right"/>
        <w:rPr>
          <w:rFonts w:ascii="UD デジタル 教科書体 NK-R" w:eastAsia="UD デジタル 教科書体 NK-R"/>
        </w:rPr>
      </w:pPr>
      <w:r w:rsidRPr="00BD541B">
        <w:rPr>
          <w:rFonts w:ascii="UD デジタル 教科書体 NK-R" w:eastAsia="UD デジタル 教科書体 NK-R" w:hint="eastAsia"/>
        </w:rPr>
        <w:t xml:space="preserve">　　</w:t>
      </w:r>
      <w:r w:rsidR="004056EA" w:rsidRPr="00BD541B">
        <w:rPr>
          <w:rFonts w:ascii="UD デジタル 教科書体 NK-R" w:eastAsia="UD デジタル 教科書体 NK-R" w:hint="eastAsia"/>
        </w:rPr>
        <w:t>年</w:t>
      </w:r>
      <w:r w:rsidRPr="00BD541B">
        <w:rPr>
          <w:rFonts w:ascii="UD デジタル 教科書体 NK-R" w:eastAsia="UD デジタル 教科書体 NK-R" w:hint="eastAsia"/>
        </w:rPr>
        <w:t xml:space="preserve">　　</w:t>
      </w:r>
      <w:r w:rsidR="004056EA" w:rsidRPr="00BD541B">
        <w:rPr>
          <w:rFonts w:ascii="UD デジタル 教科書体 NK-R" w:eastAsia="UD デジタル 教科書体 NK-R" w:hint="eastAsia"/>
        </w:rPr>
        <w:t>月</w:t>
      </w:r>
      <w:r w:rsidRPr="00BD541B">
        <w:rPr>
          <w:rFonts w:ascii="UD デジタル 教科書体 NK-R" w:eastAsia="UD デジタル 教科書体 NK-R" w:hint="eastAsia"/>
        </w:rPr>
        <w:t xml:space="preserve">　　</w:t>
      </w:r>
      <w:r w:rsidR="004056EA" w:rsidRPr="00BD541B">
        <w:rPr>
          <w:rFonts w:ascii="UD デジタル 教科書体 NK-R" w:eastAsia="UD デジタル 教科書体 NK-R" w:hint="eastAsia"/>
        </w:rPr>
        <w:t xml:space="preserve">日　</w:t>
      </w:r>
    </w:p>
    <w:p w14:paraId="4995577F" w14:textId="77777777" w:rsidR="004056EA" w:rsidRPr="00BD541B" w:rsidRDefault="004056EA" w:rsidP="004056EA">
      <w:pPr>
        <w:autoSpaceDE w:val="0"/>
        <w:autoSpaceDN w:val="0"/>
        <w:rPr>
          <w:rFonts w:ascii="UD デジタル 教科書体 NK-R" w:eastAsia="UD デジタル 教科書体 NK-R"/>
        </w:rPr>
      </w:pPr>
    </w:p>
    <w:tbl>
      <w:tblPr>
        <w:tblW w:w="0" w:type="auto"/>
        <w:jc w:val="right"/>
        <w:tblBorders>
          <w:top w:val="dashed" w:sz="4" w:space="0" w:color="404040" w:themeColor="text1" w:themeTint="BF"/>
          <w:left w:val="dashed" w:sz="4" w:space="0" w:color="404040" w:themeColor="text1" w:themeTint="BF"/>
          <w:bottom w:val="dashed" w:sz="4" w:space="0" w:color="404040" w:themeColor="text1" w:themeTint="BF"/>
          <w:right w:val="dashed" w:sz="4" w:space="0" w:color="404040" w:themeColor="text1" w:themeTint="BF"/>
          <w:insideH w:val="dashed" w:sz="4" w:space="0" w:color="404040" w:themeColor="text1" w:themeTint="BF"/>
          <w:insideV w:val="dashed" w:sz="4" w:space="0" w:color="404040" w:themeColor="text1" w:themeTint="BF"/>
        </w:tblBorders>
        <w:tblCellMar>
          <w:top w:w="57" w:type="dxa"/>
          <w:left w:w="99" w:type="dxa"/>
          <w:bottom w:w="57" w:type="dxa"/>
          <w:right w:w="99" w:type="dxa"/>
        </w:tblCellMar>
        <w:tblLook w:val="0000" w:firstRow="0" w:lastRow="0" w:firstColumn="0" w:lastColumn="0" w:noHBand="0" w:noVBand="0"/>
      </w:tblPr>
      <w:tblGrid>
        <w:gridCol w:w="1134"/>
        <w:gridCol w:w="1134"/>
        <w:gridCol w:w="3534"/>
      </w:tblGrid>
      <w:tr w:rsidR="004056EA" w:rsidRPr="00BD541B" w14:paraId="1744346C" w14:textId="4BFB3296" w:rsidTr="00FB0659">
        <w:trPr>
          <w:trHeight w:val="20"/>
          <w:jc w:val="right"/>
        </w:trPr>
        <w:tc>
          <w:tcPr>
            <w:tcW w:w="1134" w:type="dxa"/>
            <w:vMerge w:val="restart"/>
            <w:tcBorders>
              <w:top w:val="single" w:sz="4" w:space="0" w:color="FFFFFF" w:themeColor="background1"/>
              <w:left w:val="single" w:sz="4" w:space="0" w:color="FFFFFF" w:themeColor="background1"/>
              <w:right w:val="single" w:sz="4" w:space="0" w:color="FFFFFF" w:themeColor="background1"/>
            </w:tcBorders>
            <w:vAlign w:val="center"/>
          </w:tcPr>
          <w:p w14:paraId="0F55E75C" w14:textId="77777777" w:rsidR="004056EA" w:rsidRPr="00BD541B" w:rsidRDefault="004056EA" w:rsidP="004056EA">
            <w:pPr>
              <w:autoSpaceDE w:val="0"/>
              <w:autoSpaceDN w:val="0"/>
              <w:jc w:val="distribute"/>
              <w:rPr>
                <w:rFonts w:ascii="UD デジタル 教科書体 NK-R" w:eastAsia="UD デジタル 教科書体 NK-R"/>
              </w:rPr>
            </w:pPr>
            <w:r w:rsidRPr="00BD541B">
              <w:rPr>
                <w:rFonts w:ascii="UD デジタル 教科書体 NK-R" w:eastAsia="UD デジタル 教科書体 NK-R" w:hint="eastAsia"/>
              </w:rPr>
              <w:t>所属企業</w:t>
            </w:r>
          </w:p>
          <w:p w14:paraId="67C1F796" w14:textId="356FBA66" w:rsidR="004056EA" w:rsidRPr="00BD541B" w:rsidRDefault="004056EA" w:rsidP="004056EA">
            <w:pPr>
              <w:autoSpaceDE w:val="0"/>
              <w:autoSpaceDN w:val="0"/>
              <w:jc w:val="distribute"/>
              <w:rPr>
                <w:rFonts w:ascii="UD デジタル 教科書体 NK-R" w:eastAsia="UD デジタル 教科書体 NK-R"/>
              </w:rPr>
            </w:pPr>
            <w:r w:rsidRPr="00BD541B">
              <w:rPr>
                <w:rFonts w:ascii="UD デジタル 教科書体 NK-R" w:eastAsia="UD デジタル 教科書体 NK-R" w:hint="eastAsia"/>
              </w:rPr>
              <w:t>(使用者)</w:t>
            </w:r>
          </w:p>
        </w:tc>
        <w:tc>
          <w:tcPr>
            <w:tcW w:w="1134" w:type="dxa"/>
            <w:tcBorders>
              <w:top w:val="single" w:sz="4" w:space="0" w:color="FFFFFF" w:themeColor="background1"/>
              <w:left w:val="single" w:sz="4" w:space="0" w:color="FFFFFF" w:themeColor="background1"/>
              <w:bottom w:val="single" w:sz="4" w:space="0" w:color="404040" w:themeColor="text1" w:themeTint="BF"/>
              <w:right w:val="single" w:sz="4" w:space="0" w:color="FFFFFF" w:themeColor="background1"/>
            </w:tcBorders>
            <w:vAlign w:val="center"/>
          </w:tcPr>
          <w:p w14:paraId="0ECF3DD4" w14:textId="59C233F6" w:rsidR="004056EA" w:rsidRPr="00BD541B" w:rsidRDefault="004056EA" w:rsidP="004056EA">
            <w:pPr>
              <w:autoSpaceDE w:val="0"/>
              <w:autoSpaceDN w:val="0"/>
              <w:jc w:val="distribute"/>
              <w:rPr>
                <w:rFonts w:ascii="UD デジタル 教科書体 NK-R" w:eastAsia="UD デジタル 教科書体 NK-R"/>
              </w:rPr>
            </w:pPr>
            <w:r w:rsidRPr="00BD541B">
              <w:rPr>
                <w:rFonts w:ascii="UD デジタル 教科書体 NK-R" w:eastAsia="UD デジタル 教科書体 NK-R" w:hint="eastAsia"/>
              </w:rPr>
              <w:t>名称</w:t>
            </w:r>
          </w:p>
        </w:tc>
        <w:tc>
          <w:tcPr>
            <w:tcW w:w="3534" w:type="dxa"/>
            <w:tcBorders>
              <w:top w:val="single" w:sz="4" w:space="0" w:color="FFFFFF" w:themeColor="background1"/>
              <w:left w:val="single" w:sz="4" w:space="0" w:color="FFFFFF" w:themeColor="background1"/>
              <w:bottom w:val="single" w:sz="4" w:space="0" w:color="404040" w:themeColor="text1" w:themeTint="BF"/>
              <w:right w:val="single" w:sz="4" w:space="0" w:color="FFFFFF" w:themeColor="background1"/>
            </w:tcBorders>
            <w:vAlign w:val="center"/>
          </w:tcPr>
          <w:p w14:paraId="7ED0800D" w14:textId="0C903CA0" w:rsidR="004056EA" w:rsidRPr="00BD541B" w:rsidRDefault="004056EA" w:rsidP="004056EA">
            <w:pPr>
              <w:autoSpaceDE w:val="0"/>
              <w:autoSpaceDN w:val="0"/>
              <w:rPr>
                <w:rFonts w:ascii="UD デジタル 教科書体 NK-R" w:eastAsia="UD デジタル 教科書体 NK-R"/>
              </w:rPr>
            </w:pPr>
          </w:p>
        </w:tc>
      </w:tr>
      <w:tr w:rsidR="004056EA" w:rsidRPr="00BD541B" w14:paraId="6C20371D" w14:textId="687B899E" w:rsidTr="00FB0659">
        <w:trPr>
          <w:trHeight w:val="38"/>
          <w:jc w:val="right"/>
        </w:trPr>
        <w:tc>
          <w:tcPr>
            <w:tcW w:w="1134" w:type="dxa"/>
            <w:vMerge/>
            <w:tcBorders>
              <w:left w:val="single" w:sz="4" w:space="0" w:color="FFFFFF" w:themeColor="background1"/>
              <w:right w:val="single" w:sz="4" w:space="0" w:color="FFFFFF" w:themeColor="background1"/>
            </w:tcBorders>
            <w:vAlign w:val="center"/>
          </w:tcPr>
          <w:p w14:paraId="3E8E174A" w14:textId="77777777" w:rsidR="004056EA" w:rsidRPr="00BD541B" w:rsidRDefault="004056EA" w:rsidP="004056EA">
            <w:pPr>
              <w:autoSpaceDE w:val="0"/>
              <w:autoSpaceDN w:val="0"/>
              <w:jc w:val="distribute"/>
              <w:rPr>
                <w:rFonts w:ascii="UD デジタル 教科書体 NK-R" w:eastAsia="UD デジタル 教科書体 NK-R"/>
              </w:rPr>
            </w:pPr>
          </w:p>
        </w:tc>
        <w:tc>
          <w:tcPr>
            <w:tcW w:w="1134" w:type="dxa"/>
            <w:tcBorders>
              <w:top w:val="single" w:sz="4" w:space="0" w:color="404040" w:themeColor="text1" w:themeTint="BF"/>
              <w:left w:val="single" w:sz="4" w:space="0" w:color="FFFFFF" w:themeColor="background1"/>
              <w:bottom w:val="single" w:sz="4" w:space="0" w:color="404040" w:themeColor="text1" w:themeTint="BF"/>
              <w:right w:val="single" w:sz="4" w:space="0" w:color="FFFFFF" w:themeColor="background1"/>
            </w:tcBorders>
            <w:vAlign w:val="center"/>
          </w:tcPr>
          <w:p w14:paraId="6B3E6F52" w14:textId="5BFA6FCE" w:rsidR="004056EA" w:rsidRPr="00BD541B" w:rsidRDefault="004056EA" w:rsidP="004056EA">
            <w:pPr>
              <w:autoSpaceDE w:val="0"/>
              <w:autoSpaceDN w:val="0"/>
              <w:jc w:val="distribute"/>
              <w:rPr>
                <w:rFonts w:ascii="UD デジタル 教科書体 NK-R" w:eastAsia="UD デジタル 教科書体 NK-R"/>
              </w:rPr>
            </w:pPr>
            <w:r w:rsidRPr="00BD541B">
              <w:rPr>
                <w:rFonts w:ascii="UD デジタル 教科書体 NK-R" w:eastAsia="UD デジタル 教科書体 NK-R" w:hint="eastAsia"/>
              </w:rPr>
              <w:t>所在地</w:t>
            </w:r>
          </w:p>
        </w:tc>
        <w:tc>
          <w:tcPr>
            <w:tcW w:w="3534" w:type="dxa"/>
            <w:tcBorders>
              <w:top w:val="single" w:sz="4" w:space="0" w:color="404040" w:themeColor="text1" w:themeTint="BF"/>
              <w:left w:val="single" w:sz="4" w:space="0" w:color="FFFFFF" w:themeColor="background1"/>
              <w:bottom w:val="single" w:sz="4" w:space="0" w:color="404040" w:themeColor="text1" w:themeTint="BF"/>
              <w:right w:val="single" w:sz="4" w:space="0" w:color="FFFFFF" w:themeColor="background1"/>
            </w:tcBorders>
            <w:vAlign w:val="center"/>
          </w:tcPr>
          <w:p w14:paraId="665B5141" w14:textId="1967FC49" w:rsidR="004056EA" w:rsidRPr="00BD541B" w:rsidRDefault="004056EA" w:rsidP="004056EA">
            <w:pPr>
              <w:autoSpaceDE w:val="0"/>
              <w:autoSpaceDN w:val="0"/>
              <w:rPr>
                <w:rFonts w:ascii="UD デジタル 教科書体 NK-R" w:eastAsia="UD デジタル 教科書体 NK-R"/>
              </w:rPr>
            </w:pPr>
          </w:p>
        </w:tc>
      </w:tr>
      <w:tr w:rsidR="004056EA" w:rsidRPr="00BD541B" w14:paraId="387AF653" w14:textId="46CE548D" w:rsidTr="00FB0659">
        <w:trPr>
          <w:trHeight w:val="20"/>
          <w:jc w:val="right"/>
        </w:trPr>
        <w:tc>
          <w:tcPr>
            <w:tcW w:w="1134" w:type="dxa"/>
            <w:vMerge/>
            <w:tcBorders>
              <w:left w:val="single" w:sz="4" w:space="0" w:color="FFFFFF" w:themeColor="background1"/>
              <w:bottom w:val="single" w:sz="4" w:space="0" w:color="FFFFFF" w:themeColor="background1"/>
              <w:right w:val="single" w:sz="4" w:space="0" w:color="FFFFFF" w:themeColor="background1"/>
            </w:tcBorders>
            <w:vAlign w:val="center"/>
          </w:tcPr>
          <w:p w14:paraId="397AD645" w14:textId="77777777" w:rsidR="004056EA" w:rsidRPr="00BD541B" w:rsidRDefault="004056EA" w:rsidP="004056EA">
            <w:pPr>
              <w:autoSpaceDE w:val="0"/>
              <w:autoSpaceDN w:val="0"/>
              <w:jc w:val="distribute"/>
              <w:rPr>
                <w:rFonts w:ascii="UD デジタル 教科書体 NK-R" w:eastAsia="UD デジタル 教科書体 NK-R"/>
              </w:rPr>
            </w:pPr>
          </w:p>
        </w:tc>
        <w:tc>
          <w:tcPr>
            <w:tcW w:w="1134" w:type="dxa"/>
            <w:tcBorders>
              <w:top w:val="single" w:sz="4" w:space="0" w:color="404040" w:themeColor="text1" w:themeTint="BF"/>
              <w:left w:val="single" w:sz="4" w:space="0" w:color="FFFFFF" w:themeColor="background1"/>
              <w:bottom w:val="single" w:sz="4" w:space="0" w:color="404040" w:themeColor="text1" w:themeTint="BF"/>
              <w:right w:val="single" w:sz="4" w:space="0" w:color="FFFFFF" w:themeColor="background1"/>
            </w:tcBorders>
            <w:vAlign w:val="center"/>
          </w:tcPr>
          <w:p w14:paraId="55817CA9" w14:textId="3BD489A2" w:rsidR="004056EA" w:rsidRPr="00BD541B" w:rsidRDefault="004056EA" w:rsidP="004056EA">
            <w:pPr>
              <w:autoSpaceDE w:val="0"/>
              <w:autoSpaceDN w:val="0"/>
              <w:jc w:val="distribute"/>
              <w:rPr>
                <w:rFonts w:ascii="UD デジタル 教科書体 NK-R" w:eastAsia="UD デジタル 教科書体 NK-R"/>
              </w:rPr>
            </w:pPr>
            <w:r w:rsidRPr="00BD541B">
              <w:rPr>
                <w:rFonts w:ascii="UD デジタル 教科書体 NK-R" w:eastAsia="UD デジタル 教科書体 NK-R" w:hint="eastAsia"/>
              </w:rPr>
              <w:t>代表者名</w:t>
            </w:r>
          </w:p>
        </w:tc>
        <w:tc>
          <w:tcPr>
            <w:tcW w:w="3534" w:type="dxa"/>
            <w:tcBorders>
              <w:top w:val="single" w:sz="4" w:space="0" w:color="404040" w:themeColor="text1" w:themeTint="BF"/>
              <w:left w:val="single" w:sz="4" w:space="0" w:color="FFFFFF" w:themeColor="background1"/>
              <w:bottom w:val="single" w:sz="4" w:space="0" w:color="404040" w:themeColor="text1" w:themeTint="BF"/>
              <w:right w:val="single" w:sz="4" w:space="0" w:color="FFFFFF" w:themeColor="background1"/>
            </w:tcBorders>
            <w:vAlign w:val="center"/>
          </w:tcPr>
          <w:p w14:paraId="748E8341" w14:textId="3F260F43" w:rsidR="004056EA" w:rsidRPr="00BD541B" w:rsidRDefault="004056EA" w:rsidP="002015EB">
            <w:pPr>
              <w:wordWrap w:val="0"/>
              <w:autoSpaceDE w:val="0"/>
              <w:autoSpaceDN w:val="0"/>
              <w:ind w:right="808"/>
              <w:rPr>
                <w:rFonts w:ascii="UD デジタル 教科書体 NK-R" w:eastAsia="UD デジタル 教科書体 NK-R"/>
              </w:rPr>
            </w:pPr>
          </w:p>
        </w:tc>
      </w:tr>
      <w:tr w:rsidR="004056EA" w:rsidRPr="00BD541B" w14:paraId="7710E339" w14:textId="77777777" w:rsidTr="00FB0659">
        <w:trPr>
          <w:trHeight w:val="222"/>
          <w:jc w:val="right"/>
        </w:trPr>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7856B34" w14:textId="4ACD2C13" w:rsidR="004056EA" w:rsidRPr="00BD541B" w:rsidRDefault="004056EA" w:rsidP="004056EA">
            <w:pPr>
              <w:autoSpaceDE w:val="0"/>
              <w:autoSpaceDN w:val="0"/>
              <w:jc w:val="distribute"/>
              <w:rPr>
                <w:rFonts w:ascii="UD デジタル 教科書体 NK-R" w:eastAsia="UD デジタル 教科書体 NK-R"/>
              </w:rPr>
            </w:pPr>
            <w:r w:rsidRPr="00BD541B">
              <w:rPr>
                <w:rFonts w:ascii="UD デジタル 教科書体 NK-R" w:eastAsia="UD デジタル 教科書体 NK-R" w:hint="eastAsia"/>
              </w:rPr>
              <w:t>労働者</w:t>
            </w:r>
          </w:p>
        </w:tc>
        <w:tc>
          <w:tcPr>
            <w:tcW w:w="1134" w:type="dxa"/>
            <w:tcBorders>
              <w:top w:val="single" w:sz="4" w:space="0" w:color="404040" w:themeColor="text1" w:themeTint="BF"/>
              <w:left w:val="single" w:sz="4" w:space="0" w:color="FFFFFF" w:themeColor="background1"/>
              <w:bottom w:val="single" w:sz="4" w:space="0" w:color="404040" w:themeColor="text1" w:themeTint="BF"/>
              <w:right w:val="single" w:sz="4" w:space="0" w:color="FFFFFF" w:themeColor="background1"/>
            </w:tcBorders>
            <w:vAlign w:val="center"/>
          </w:tcPr>
          <w:p w14:paraId="346E99FC" w14:textId="3D494840" w:rsidR="004056EA" w:rsidRPr="00BD541B" w:rsidRDefault="004056EA" w:rsidP="004056EA">
            <w:pPr>
              <w:autoSpaceDE w:val="0"/>
              <w:autoSpaceDN w:val="0"/>
              <w:jc w:val="distribute"/>
              <w:rPr>
                <w:rFonts w:ascii="UD デジタル 教科書体 NK-R" w:eastAsia="UD デジタル 教科書体 NK-R"/>
              </w:rPr>
            </w:pPr>
            <w:r w:rsidRPr="00BD541B">
              <w:rPr>
                <w:rFonts w:ascii="UD デジタル 教科書体 NK-R" w:eastAsia="UD デジタル 教科書体 NK-R" w:hint="eastAsia"/>
              </w:rPr>
              <w:t>氏名</w:t>
            </w:r>
          </w:p>
        </w:tc>
        <w:tc>
          <w:tcPr>
            <w:tcW w:w="3534" w:type="dxa"/>
            <w:tcBorders>
              <w:top w:val="single" w:sz="4" w:space="0" w:color="404040" w:themeColor="text1" w:themeTint="BF"/>
              <w:left w:val="single" w:sz="4" w:space="0" w:color="FFFFFF" w:themeColor="background1"/>
              <w:bottom w:val="single" w:sz="4" w:space="0" w:color="404040" w:themeColor="text1" w:themeTint="BF"/>
              <w:right w:val="single" w:sz="4" w:space="0" w:color="FFFFFF" w:themeColor="background1"/>
            </w:tcBorders>
            <w:vAlign w:val="center"/>
          </w:tcPr>
          <w:p w14:paraId="12162833" w14:textId="529D57B9" w:rsidR="004056EA" w:rsidRPr="00BD541B" w:rsidRDefault="004056EA" w:rsidP="002015EB">
            <w:pPr>
              <w:autoSpaceDE w:val="0"/>
              <w:autoSpaceDN w:val="0"/>
              <w:ind w:right="1212"/>
              <w:rPr>
                <w:rFonts w:ascii="UD デジタル 教科書体 NK-R" w:eastAsia="UD デジタル 教科書体 NK-R"/>
              </w:rPr>
            </w:pPr>
          </w:p>
        </w:tc>
      </w:tr>
    </w:tbl>
    <w:p w14:paraId="2E5538C2" w14:textId="77777777" w:rsidR="004056EA" w:rsidRPr="00BD541B" w:rsidRDefault="004056EA" w:rsidP="004056EA">
      <w:pPr>
        <w:autoSpaceDE w:val="0"/>
        <w:autoSpaceDN w:val="0"/>
        <w:rPr>
          <w:rFonts w:ascii="UD デジタル 教科書体 NK-R" w:eastAsia="UD デジタル 教科書体 NK-R"/>
        </w:rPr>
      </w:pPr>
    </w:p>
    <w:p w14:paraId="38E3F582" w14:textId="74D05234" w:rsidR="003B595D" w:rsidRPr="00BD541B" w:rsidRDefault="003B595D" w:rsidP="004056EA">
      <w:pPr>
        <w:autoSpaceDE w:val="0"/>
        <w:autoSpaceDN w:val="0"/>
        <w:rPr>
          <w:rFonts w:ascii="UD デジタル 教科書体 NK-R" w:eastAsia="UD デジタル 教科書体 NK-R"/>
        </w:rPr>
      </w:pPr>
      <w:r w:rsidRPr="00BD541B">
        <w:rPr>
          <w:rFonts w:ascii="UD デジタル 教科書体 NK-R" w:eastAsia="UD デジタル 教科書体 NK-R" w:hint="eastAsia"/>
        </w:rPr>
        <w:t xml:space="preserve">　労働者の副業について承諾します。</w:t>
      </w:r>
    </w:p>
    <w:p w14:paraId="21912D8B" w14:textId="0880DA87" w:rsidR="004056EA" w:rsidRPr="00BD541B" w:rsidRDefault="004056EA" w:rsidP="003B595D">
      <w:pPr>
        <w:autoSpaceDE w:val="0"/>
        <w:autoSpaceDN w:val="0"/>
        <w:rPr>
          <w:rFonts w:ascii="UD デジタル 教科書体 NK-R" w:eastAsia="UD デジタル 教科書体 NK-R"/>
        </w:rPr>
      </w:pPr>
    </w:p>
    <w:p w14:paraId="3A82D805" w14:textId="109B7C86" w:rsidR="005E52FD" w:rsidRPr="00BD541B" w:rsidRDefault="005E52FD" w:rsidP="005E52FD">
      <w:pPr>
        <w:autoSpaceDE w:val="0"/>
        <w:autoSpaceDN w:val="0"/>
        <w:jc w:val="center"/>
        <w:rPr>
          <w:rFonts w:ascii="UD デジタル 教科書体 NK-R" w:eastAsia="UD デジタル 教科書体 NK-R"/>
        </w:rPr>
      </w:pPr>
      <w:r w:rsidRPr="00BD541B">
        <w:rPr>
          <w:rFonts w:ascii="UD デジタル 教科書体 NK-R" w:eastAsia="UD デジタル 教科書体 NK-R" w:hint="eastAsia"/>
        </w:rPr>
        <w:t>記</w:t>
      </w:r>
    </w:p>
    <w:p w14:paraId="598CE790" w14:textId="77777777" w:rsidR="004056EA" w:rsidRPr="00BD541B" w:rsidRDefault="004056EA" w:rsidP="004056EA">
      <w:pPr>
        <w:autoSpaceDE w:val="0"/>
        <w:autoSpaceDN w:val="0"/>
        <w:rPr>
          <w:rFonts w:ascii="UD デジタル 教科書体 NK-R" w:eastAsia="UD デジタル 教科書体 NK-R"/>
        </w:rPr>
      </w:pPr>
    </w:p>
    <w:p w14:paraId="418FC6EF" w14:textId="083A3306" w:rsidR="004056EA" w:rsidRPr="00BD541B" w:rsidRDefault="004056EA" w:rsidP="004056EA">
      <w:pPr>
        <w:autoSpaceDE w:val="0"/>
        <w:autoSpaceDN w:val="0"/>
        <w:rPr>
          <w:rFonts w:ascii="UD デジタル 教科書体 NK-R" w:eastAsia="UD デジタル 教科書体 NK-R"/>
        </w:rPr>
      </w:pPr>
      <w:r w:rsidRPr="00BD541B">
        <w:rPr>
          <w:rFonts w:ascii="UD デジタル 教科書体 NK-R" w:eastAsia="UD デジタル 教科書体 NK-R" w:hint="eastAsia"/>
        </w:rPr>
        <w:t>１　副業を行う事業所の名称</w:t>
      </w:r>
    </w:p>
    <w:p w14:paraId="7E46139A" w14:textId="6395A399" w:rsidR="004056EA" w:rsidRPr="00BD541B" w:rsidRDefault="004056EA" w:rsidP="004056EA">
      <w:pPr>
        <w:autoSpaceDE w:val="0"/>
        <w:autoSpaceDN w:val="0"/>
        <w:rPr>
          <w:rFonts w:ascii="UD デジタル 教科書体 NK-R" w:eastAsia="UD デジタル 教科書体 NK-R"/>
        </w:rPr>
      </w:pPr>
      <w:r w:rsidRPr="00BD541B">
        <w:rPr>
          <w:rFonts w:ascii="UD デジタル 教科書体 NK-R" w:eastAsia="UD デジタル 教科書体 NK-R" w:hint="eastAsia"/>
        </w:rPr>
        <w:t xml:space="preserve">　　</w:t>
      </w:r>
      <w:r w:rsidR="00BD541B">
        <w:rPr>
          <w:rFonts w:ascii="UD デジタル 教科書体 NK-R" w:eastAsia="UD デジタル 教科書体 NK-R" w:hint="eastAsia"/>
        </w:rPr>
        <w:t>安芸高田市</w:t>
      </w:r>
    </w:p>
    <w:p w14:paraId="7DDE5E27" w14:textId="3F6A0A4C" w:rsidR="004056EA" w:rsidRPr="00BD541B" w:rsidRDefault="003B595D" w:rsidP="005E52FD">
      <w:pPr>
        <w:autoSpaceDE w:val="0"/>
        <w:autoSpaceDN w:val="0"/>
        <w:spacing w:beforeLines="50" w:before="175"/>
        <w:rPr>
          <w:rFonts w:ascii="UD デジタル 教科書体 NK-R" w:eastAsia="UD デジタル 教科書体 NK-R"/>
        </w:rPr>
      </w:pPr>
      <w:r w:rsidRPr="00BD541B">
        <w:rPr>
          <w:rFonts w:ascii="UD デジタル 教科書体 NK-R" w:eastAsia="UD デジタル 教科書体 NK-R" w:hint="eastAsia"/>
        </w:rPr>
        <w:t xml:space="preserve">２　</w:t>
      </w:r>
      <w:r w:rsidR="004056EA" w:rsidRPr="00BD541B">
        <w:rPr>
          <w:rFonts w:ascii="UD デジタル 教科書体 NK-R" w:eastAsia="UD デジタル 教科書体 NK-R" w:hint="eastAsia"/>
        </w:rPr>
        <w:t>副業を行う事業所の</w:t>
      </w:r>
      <w:r w:rsidR="005E52FD" w:rsidRPr="00BD541B">
        <w:rPr>
          <w:rFonts w:ascii="UD デジタル 教科書体 NK-R" w:eastAsia="UD デジタル 教科書体 NK-R" w:hint="eastAsia"/>
        </w:rPr>
        <w:t>所在地</w:t>
      </w:r>
    </w:p>
    <w:p w14:paraId="56CEEA10" w14:textId="14D36A79" w:rsidR="004056EA" w:rsidRPr="00BD541B" w:rsidRDefault="004056EA" w:rsidP="004056EA">
      <w:pPr>
        <w:autoSpaceDE w:val="0"/>
        <w:autoSpaceDN w:val="0"/>
        <w:rPr>
          <w:rFonts w:ascii="UD デジタル 教科書体 NK-R" w:eastAsia="UD デジタル 教科書体 NK-R"/>
        </w:rPr>
      </w:pPr>
      <w:r w:rsidRPr="00BD541B">
        <w:rPr>
          <w:rFonts w:ascii="UD デジタル 教科書体 NK-R" w:eastAsia="UD デジタル 教科書体 NK-R" w:hint="eastAsia"/>
        </w:rPr>
        <w:t xml:space="preserve">　　</w:t>
      </w:r>
      <w:r w:rsidR="00BD541B">
        <w:rPr>
          <w:rFonts w:ascii="UD デジタル 教科書体 NK-R" w:eastAsia="UD デジタル 教科書体 NK-R" w:hint="eastAsia"/>
        </w:rPr>
        <w:t>広島県安芸高田市吉田町吉田791</w:t>
      </w:r>
    </w:p>
    <w:p w14:paraId="377D5018" w14:textId="1B492485" w:rsidR="004056EA" w:rsidRPr="00BD541B" w:rsidRDefault="003B595D" w:rsidP="005E52FD">
      <w:pPr>
        <w:autoSpaceDE w:val="0"/>
        <w:autoSpaceDN w:val="0"/>
        <w:spacing w:beforeLines="50" w:before="175"/>
        <w:rPr>
          <w:rFonts w:ascii="UD デジタル 教科書体 NK-R" w:eastAsia="UD デジタル 教科書体 NK-R"/>
        </w:rPr>
      </w:pPr>
      <w:r w:rsidRPr="00BD541B">
        <w:rPr>
          <w:rFonts w:ascii="UD デジタル 教科書体 NK-R" w:eastAsia="UD デジタル 教科書体 NK-R" w:hint="eastAsia"/>
        </w:rPr>
        <w:t xml:space="preserve">３　</w:t>
      </w:r>
      <w:r w:rsidR="004056EA" w:rsidRPr="00BD541B">
        <w:rPr>
          <w:rFonts w:ascii="UD デジタル 教科書体 NK-R" w:eastAsia="UD デジタル 教科書体 NK-R" w:hint="eastAsia"/>
        </w:rPr>
        <w:t>従事する業務内容</w:t>
      </w:r>
    </w:p>
    <w:p w14:paraId="6654F920" w14:textId="186A54C7" w:rsidR="002015EB" w:rsidRPr="00BD541B" w:rsidRDefault="002015EB" w:rsidP="002015EB">
      <w:pPr>
        <w:autoSpaceDE w:val="0"/>
        <w:autoSpaceDN w:val="0"/>
        <w:rPr>
          <w:rFonts w:ascii="UD デジタル 教科書体 NK-R" w:eastAsia="UD デジタル 教科書体 NK-R"/>
        </w:rPr>
      </w:pPr>
      <w:r w:rsidRPr="00BD541B">
        <w:rPr>
          <w:rFonts w:ascii="UD デジタル 教科書体 NK-R" w:eastAsia="UD デジタル 教科書体 NK-R" w:hint="eastAsia"/>
        </w:rPr>
        <w:t xml:space="preserve">　</w:t>
      </w:r>
      <w:r w:rsidR="00BD541B">
        <w:rPr>
          <w:rFonts w:ascii="UD デジタル 教科書体 NK-R" w:eastAsia="UD デジタル 教科書体 NK-R" w:hint="eastAsia"/>
        </w:rPr>
        <w:t xml:space="preserve">　</w:t>
      </w:r>
      <w:r w:rsidRPr="00BD541B">
        <w:rPr>
          <w:rFonts w:ascii="UD デジタル 教科書体 NK-R" w:eastAsia="UD デジタル 教科書体 NK-R" w:hint="eastAsia"/>
        </w:rPr>
        <w:t xml:space="preserve">(１)　</w:t>
      </w:r>
      <w:r w:rsidR="00BD541B" w:rsidRPr="00BD541B">
        <w:rPr>
          <w:rFonts w:ascii="UD デジタル 教科書体 NK-R" w:eastAsia="UD デジタル 教科書体 NK-R" w:hint="eastAsia"/>
        </w:rPr>
        <w:t xml:space="preserve"> </w:t>
      </w:r>
      <w:r w:rsidR="00780114" w:rsidRPr="00780114">
        <w:rPr>
          <w:rFonts w:ascii="UD デジタル 教科書体 NK-R" w:eastAsia="UD デジタル 教科書体 NK-R" w:hint="eastAsia"/>
        </w:rPr>
        <w:t>YouTube・Instagramを活用した動画広報に関する専門的助言および実務支援</w:t>
      </w:r>
    </w:p>
    <w:p w14:paraId="025B9DB4" w14:textId="77777777" w:rsidR="00477AE8" w:rsidRDefault="002015EB" w:rsidP="002015EB">
      <w:pPr>
        <w:autoSpaceDE w:val="0"/>
        <w:autoSpaceDN w:val="0"/>
        <w:ind w:firstLineChars="100" w:firstLine="202"/>
        <w:rPr>
          <w:rFonts w:ascii="UD デジタル 教科書体 NK-R" w:eastAsia="UD デジタル 教科書体 NK-R"/>
        </w:rPr>
      </w:pPr>
      <w:r w:rsidRPr="00BD541B">
        <w:rPr>
          <w:rFonts w:ascii="UD デジタル 教科書体 NK-R" w:eastAsia="UD デジタル 教科書体 NK-R" w:hint="eastAsia"/>
        </w:rPr>
        <w:t xml:space="preserve">(２)　</w:t>
      </w:r>
      <w:r w:rsidR="00780114" w:rsidRPr="00780114">
        <w:rPr>
          <w:rFonts w:hint="eastAsia"/>
        </w:rPr>
        <w:t xml:space="preserve"> </w:t>
      </w:r>
      <w:r w:rsidR="00780114" w:rsidRPr="00780114">
        <w:rPr>
          <w:rFonts w:ascii="UD デジタル 教科書体 NK-R" w:eastAsia="UD デジタル 教科書体 NK-R" w:hint="eastAsia"/>
        </w:rPr>
        <w:t>YouTubeチャンネル及びInstagram</w:t>
      </w:r>
      <w:r w:rsidR="00477AE8">
        <w:rPr>
          <w:rFonts w:ascii="UD デジタル 教科書体 NK-R" w:eastAsia="UD デジタル 教科書体 NK-R" w:hint="eastAsia"/>
        </w:rPr>
        <w:t>アカウント</w:t>
      </w:r>
      <w:r w:rsidR="00780114" w:rsidRPr="00780114">
        <w:rPr>
          <w:rFonts w:ascii="UD デジタル 教科書体 NK-R" w:eastAsia="UD デジタル 教科書体 NK-R" w:hint="eastAsia"/>
        </w:rPr>
        <w:t>投稿コンテンツの企画立案、構成作成並びに編集</w:t>
      </w:r>
    </w:p>
    <w:p w14:paraId="7009F9EB" w14:textId="5859A6AA" w:rsidR="002015EB" w:rsidRPr="00BD541B" w:rsidRDefault="00780114" w:rsidP="00477AE8">
      <w:pPr>
        <w:autoSpaceDE w:val="0"/>
        <w:autoSpaceDN w:val="0"/>
        <w:ind w:firstLineChars="350" w:firstLine="705"/>
        <w:rPr>
          <w:rFonts w:ascii="UD デジタル 教科書体 NK-R" w:eastAsia="UD デジタル 教科書体 NK-R"/>
        </w:rPr>
      </w:pPr>
      <w:r w:rsidRPr="00780114">
        <w:rPr>
          <w:rFonts w:ascii="UD デジタル 教科書体 NK-R" w:eastAsia="UD デジタル 教科書体 NK-R" w:hint="eastAsia"/>
        </w:rPr>
        <w:t>支援</w:t>
      </w:r>
    </w:p>
    <w:p w14:paraId="3D9A4AAC" w14:textId="6A278EFC" w:rsidR="002015EB" w:rsidRPr="00BD541B" w:rsidRDefault="002015EB" w:rsidP="002015EB">
      <w:pPr>
        <w:autoSpaceDE w:val="0"/>
        <w:autoSpaceDN w:val="0"/>
        <w:ind w:firstLineChars="100" w:firstLine="202"/>
        <w:rPr>
          <w:rFonts w:ascii="UD デジタル 教科書体 NK-R" w:eastAsia="UD デジタル 教科書体 NK-R"/>
        </w:rPr>
      </w:pPr>
      <w:r w:rsidRPr="00BD541B">
        <w:rPr>
          <w:rFonts w:ascii="UD デジタル 教科書体 NK-R" w:eastAsia="UD デジタル 教科書体 NK-R" w:hint="eastAsia"/>
        </w:rPr>
        <w:t xml:space="preserve">(３)　</w:t>
      </w:r>
      <w:r w:rsidR="00780114" w:rsidRPr="00780114">
        <w:rPr>
          <w:rFonts w:hint="eastAsia"/>
        </w:rPr>
        <w:t xml:space="preserve"> </w:t>
      </w:r>
      <w:r w:rsidR="00780114" w:rsidRPr="00780114">
        <w:rPr>
          <w:rFonts w:ascii="UD デジタル 教科書体 NK-R" w:eastAsia="UD デジタル 教科書体 NK-R" w:hint="eastAsia"/>
        </w:rPr>
        <w:t>職員の動画制作スキルの向上支援</w:t>
      </w:r>
    </w:p>
    <w:p w14:paraId="62FD992E" w14:textId="7E5208E9" w:rsidR="003B595D" w:rsidRPr="00BD541B" w:rsidRDefault="002015EB" w:rsidP="002015EB">
      <w:pPr>
        <w:autoSpaceDE w:val="0"/>
        <w:autoSpaceDN w:val="0"/>
        <w:ind w:firstLineChars="100" w:firstLine="202"/>
        <w:rPr>
          <w:rFonts w:ascii="UD デジタル 教科書体 NK-R" w:eastAsia="UD デジタル 教科書体 NK-R"/>
        </w:rPr>
      </w:pPr>
      <w:r w:rsidRPr="00BD541B">
        <w:rPr>
          <w:rFonts w:ascii="UD デジタル 教科書体 NK-R" w:eastAsia="UD デジタル 教科書体 NK-R" w:hint="eastAsia"/>
        </w:rPr>
        <w:t xml:space="preserve">(４)　</w:t>
      </w:r>
      <w:r w:rsidR="00780114" w:rsidRPr="00780114">
        <w:rPr>
          <w:rFonts w:hint="eastAsia"/>
        </w:rPr>
        <w:t xml:space="preserve"> </w:t>
      </w:r>
      <w:r w:rsidR="00780114" w:rsidRPr="00780114">
        <w:rPr>
          <w:rFonts w:ascii="UD デジタル 教科書体 NK-R" w:eastAsia="UD デジタル 教科書体 NK-R" w:hint="eastAsia"/>
        </w:rPr>
        <w:t>地域の魅力向上および関係人口の創出につながる動画コンテンツの提案</w:t>
      </w:r>
    </w:p>
    <w:p w14:paraId="1D1C6350" w14:textId="1979558E" w:rsidR="004056EA" w:rsidRPr="00BD541B" w:rsidRDefault="003B595D" w:rsidP="005E52FD">
      <w:pPr>
        <w:autoSpaceDE w:val="0"/>
        <w:autoSpaceDN w:val="0"/>
        <w:spacing w:beforeLines="50" w:before="175"/>
        <w:rPr>
          <w:rFonts w:ascii="UD デジタル 教科書体 NK-R" w:eastAsia="UD デジタル 教科書体 NK-R"/>
        </w:rPr>
      </w:pPr>
      <w:r w:rsidRPr="00BD541B">
        <w:rPr>
          <w:rFonts w:ascii="UD デジタル 教科書体 NK-R" w:eastAsia="UD デジタル 教科書体 NK-R" w:hint="eastAsia"/>
        </w:rPr>
        <w:t>４　勤務日数等</w:t>
      </w:r>
    </w:p>
    <w:p w14:paraId="007B3B4C" w14:textId="1D1B15E9" w:rsidR="00477AE8" w:rsidRDefault="003B595D" w:rsidP="004056EA">
      <w:pPr>
        <w:autoSpaceDE w:val="0"/>
        <w:autoSpaceDN w:val="0"/>
        <w:rPr>
          <w:rFonts w:ascii="UD デジタル 教科書体 NK-R" w:eastAsia="UD デジタル 教科書体 NK-R"/>
        </w:rPr>
      </w:pPr>
      <w:r w:rsidRPr="00BD541B">
        <w:rPr>
          <w:rFonts w:ascii="UD デジタル 教科書体 NK-R" w:eastAsia="UD デジタル 教科書体 NK-R" w:hint="eastAsia"/>
        </w:rPr>
        <w:t xml:space="preserve">　　</w:t>
      </w:r>
      <w:r w:rsidR="00477AE8">
        <w:rPr>
          <w:rFonts w:ascii="UD デジタル 教科書体 NK-R" w:eastAsia="UD デジタル 教科書体 NK-R" w:hint="eastAsia"/>
        </w:rPr>
        <w:t>・</w:t>
      </w:r>
      <w:r w:rsidRPr="00BD541B">
        <w:rPr>
          <w:rFonts w:ascii="UD デジタル 教科書体 NK-R" w:eastAsia="UD デジタル 教科書体 NK-R" w:hint="eastAsia"/>
        </w:rPr>
        <w:t>月</w:t>
      </w:r>
      <w:r w:rsidR="005D2DB9" w:rsidRPr="00BD541B">
        <w:rPr>
          <w:rFonts w:ascii="UD デジタル 教科書体 NK-R" w:eastAsia="UD デジタル 教科書体 NK-R" w:hint="eastAsia"/>
        </w:rPr>
        <w:t>４</w:t>
      </w:r>
      <w:r w:rsidRPr="00BD541B">
        <w:rPr>
          <w:rFonts w:ascii="UD デジタル 教科書体 NK-R" w:eastAsia="UD デジタル 教科書体 NK-R" w:hint="eastAsia"/>
        </w:rPr>
        <w:t>日</w:t>
      </w:r>
      <w:r w:rsidR="005D2DB9" w:rsidRPr="00BD541B">
        <w:rPr>
          <w:rFonts w:ascii="UD デジタル 教科書体 NK-R" w:eastAsia="UD デジタル 教科書体 NK-R" w:hint="eastAsia"/>
        </w:rPr>
        <w:t>以上かつ月20</w:t>
      </w:r>
      <w:r w:rsidRPr="00BD541B">
        <w:rPr>
          <w:rFonts w:ascii="UD デジタル 教科書体 NK-R" w:eastAsia="UD デジタル 教科書体 NK-R" w:hint="eastAsia"/>
        </w:rPr>
        <w:t>時間</w:t>
      </w:r>
      <w:r w:rsidR="005D2DB9" w:rsidRPr="00BD541B">
        <w:rPr>
          <w:rFonts w:ascii="UD デジタル 教科書体 NK-R" w:eastAsia="UD デジタル 教科書体 NK-R" w:hint="eastAsia"/>
        </w:rPr>
        <w:t>以上</w:t>
      </w:r>
      <w:r w:rsidR="00477AE8">
        <w:rPr>
          <w:rFonts w:ascii="UD デジタル 教科書体 NK-R" w:eastAsia="UD デジタル 教科書体 NK-R" w:hint="eastAsia"/>
        </w:rPr>
        <w:t>の勤務</w:t>
      </w:r>
    </w:p>
    <w:p w14:paraId="78AD8D6B" w14:textId="0F09D4EF" w:rsidR="004853FD" w:rsidRPr="00F51AFB" w:rsidRDefault="00477AE8" w:rsidP="004056EA">
      <w:pPr>
        <w:autoSpaceDE w:val="0"/>
        <w:autoSpaceDN w:val="0"/>
        <w:rPr>
          <w:rFonts w:ascii="UD デジタル 教科書体 NK-R" w:eastAsia="UD デジタル 教科書体 NK-R"/>
        </w:rPr>
      </w:pPr>
      <w:r>
        <w:rPr>
          <w:rFonts w:ascii="UD デジタル 教科書体 NK-R" w:eastAsia="UD デジタル 教科書体 NK-R" w:hint="eastAsia"/>
        </w:rPr>
        <w:t xml:space="preserve">　　　※うち月1</w:t>
      </w:r>
      <w:r w:rsidR="00F51AFB">
        <w:rPr>
          <w:rFonts w:ascii="UD デジタル 教科書体 NK-R" w:eastAsia="UD デジタル 教科書体 NK-R" w:hint="eastAsia"/>
        </w:rPr>
        <w:t>日</w:t>
      </w:r>
      <w:r>
        <w:rPr>
          <w:rFonts w:ascii="UD デジタル 教科書体 NK-R" w:eastAsia="UD デジタル 教科書体 NK-R" w:hint="eastAsia"/>
        </w:rPr>
        <w:t>以上は安芸高田市での勤務</w:t>
      </w:r>
    </w:p>
    <w:p w14:paraId="26608312" w14:textId="777A4508" w:rsidR="00477AE8" w:rsidRPr="00BD541B" w:rsidRDefault="00477AE8" w:rsidP="00477AE8">
      <w:pPr>
        <w:autoSpaceDE w:val="0"/>
        <w:autoSpaceDN w:val="0"/>
        <w:spacing w:beforeLines="50" w:before="175"/>
        <w:rPr>
          <w:rFonts w:ascii="UD デジタル 教科書体 NK-R" w:eastAsia="UD デジタル 教科書体 NK-R"/>
        </w:rPr>
      </w:pPr>
      <w:r>
        <w:rPr>
          <w:rFonts w:ascii="UD デジタル 教科書体 NK-R" w:eastAsia="UD デジタル 教科書体 NK-R" w:hint="eastAsia"/>
        </w:rPr>
        <w:t>5</w:t>
      </w:r>
      <w:r w:rsidRPr="00BD541B">
        <w:rPr>
          <w:rFonts w:ascii="UD デジタル 教科書体 NK-R" w:eastAsia="UD デジタル 教科書体 NK-R" w:hint="eastAsia"/>
        </w:rPr>
        <w:t xml:space="preserve">　</w:t>
      </w:r>
      <w:r w:rsidR="00911342">
        <w:rPr>
          <w:rFonts w:ascii="UD デジタル 教科書体 NK-R" w:eastAsia="UD デジタル 教科書体 NK-R" w:hint="eastAsia"/>
        </w:rPr>
        <w:t>業務委託料</w:t>
      </w:r>
    </w:p>
    <w:p w14:paraId="472EF6CB" w14:textId="3C6BBF2A" w:rsidR="00F51AFB" w:rsidRDefault="00477AE8" w:rsidP="00F51AFB">
      <w:pPr>
        <w:autoSpaceDE w:val="0"/>
        <w:autoSpaceDN w:val="0"/>
        <w:rPr>
          <w:rFonts w:ascii="UD デジタル 教科書体 NK-R" w:eastAsia="UD デジタル 教科書体 NK-R"/>
        </w:rPr>
      </w:pPr>
      <w:r w:rsidRPr="00BD541B">
        <w:rPr>
          <w:rFonts w:ascii="UD デジタル 教科書体 NK-R" w:eastAsia="UD デジタル 教科書体 NK-R" w:hint="eastAsia"/>
        </w:rPr>
        <w:t xml:space="preserve">　　</w:t>
      </w:r>
      <w:r>
        <w:rPr>
          <w:rFonts w:ascii="UD デジタル 教科書体 NK-R" w:eastAsia="UD デジタル 教科書体 NK-R" w:hint="eastAsia"/>
        </w:rPr>
        <w:t>・</w:t>
      </w:r>
      <w:r w:rsidR="00F51AFB" w:rsidRPr="00F51AFB">
        <w:rPr>
          <w:rFonts w:ascii="UD デジタル 教科書体 NK-R" w:eastAsia="UD デジタル 教科書体 NK-R" w:hint="eastAsia"/>
        </w:rPr>
        <w:t>報償費</w:t>
      </w:r>
      <w:r w:rsidR="00911342">
        <w:rPr>
          <w:rFonts w:ascii="UD デジタル 教科書体 NK-R" w:eastAsia="UD デジタル 教科書体 NK-R" w:hint="eastAsia"/>
        </w:rPr>
        <w:t>相当額</w:t>
      </w:r>
      <w:r w:rsidR="00F51AFB" w:rsidRPr="00F51AFB">
        <w:rPr>
          <w:rFonts w:ascii="UD デジタル 教科書体 NK-R" w:eastAsia="UD デジタル 教科書体 NK-R" w:hint="eastAsia"/>
        </w:rPr>
        <w:t>として月額80,000円</w:t>
      </w:r>
    </w:p>
    <w:p w14:paraId="5C6364CA" w14:textId="6BA81B13" w:rsidR="00477AE8" w:rsidRPr="00BD541B" w:rsidRDefault="00F51AFB" w:rsidP="00F51AFB">
      <w:pPr>
        <w:autoSpaceDE w:val="0"/>
        <w:autoSpaceDN w:val="0"/>
        <w:ind w:firstLineChars="100" w:firstLine="202"/>
        <w:rPr>
          <w:rFonts w:ascii="UD デジタル 教科書体 NK-R" w:eastAsia="UD デジタル 教科書体 NK-R"/>
        </w:rPr>
      </w:pPr>
      <w:r>
        <w:rPr>
          <w:rFonts w:ascii="UD デジタル 教科書体 NK-R" w:eastAsia="UD デジタル 教科書体 NK-R" w:hint="eastAsia"/>
        </w:rPr>
        <w:t>・安芸高田市に</w:t>
      </w:r>
      <w:r w:rsidRPr="00F51AFB">
        <w:rPr>
          <w:rFonts w:ascii="UD デジタル 教科書体 NK-R" w:eastAsia="UD デジタル 教科書体 NK-R" w:hint="eastAsia"/>
        </w:rPr>
        <w:t>滞在するために要した旅費相当額（上限月83,000円）</w:t>
      </w:r>
    </w:p>
    <w:p w14:paraId="6FD75BF6" w14:textId="77777777" w:rsidR="003B595D" w:rsidRDefault="003B595D" w:rsidP="004056EA">
      <w:pPr>
        <w:autoSpaceDE w:val="0"/>
        <w:autoSpaceDN w:val="0"/>
        <w:rPr>
          <w:rFonts w:ascii="UD デジタル 教科書体 NK-R" w:eastAsia="UD デジタル 教科書体 NK-R"/>
        </w:rPr>
      </w:pPr>
    </w:p>
    <w:p w14:paraId="432EA3E7" w14:textId="01935AFD" w:rsidR="00B55567" w:rsidRDefault="008E5D37" w:rsidP="004056EA">
      <w:pPr>
        <w:autoSpaceDE w:val="0"/>
        <w:autoSpaceDN w:val="0"/>
        <w:rPr>
          <w:rFonts w:ascii="UD デジタル 教科書体 NK-R" w:eastAsia="UD デジタル 教科書体 NK-R"/>
        </w:rPr>
      </w:pPr>
      <w:r>
        <w:rPr>
          <w:rFonts w:ascii="UD デジタル 教科書体 NK-R" w:eastAsia="UD デジタル 教科書体 NK-R" w:hint="eastAsia"/>
        </w:rPr>
        <w:t>6 副業期間</w:t>
      </w:r>
    </w:p>
    <w:p w14:paraId="56B4AEFA" w14:textId="7A7FCF66" w:rsidR="008E5D37" w:rsidRPr="00477AE8" w:rsidRDefault="008E5D37" w:rsidP="004056EA">
      <w:pPr>
        <w:autoSpaceDE w:val="0"/>
        <w:autoSpaceDN w:val="0"/>
        <w:rPr>
          <w:rFonts w:ascii="UD デジタル 教科書体 NK-R" w:eastAsia="UD デジタル 教科書体 NK-R"/>
        </w:rPr>
      </w:pPr>
      <w:r>
        <w:rPr>
          <w:rFonts w:ascii="UD デジタル 教科書体 NK-R" w:eastAsia="UD デジタル 教科書体 NK-R" w:hint="eastAsia"/>
        </w:rPr>
        <w:t xml:space="preserve">　　　契約日～2027年3月31日　※契約満了後に再契約する場合</w:t>
      </w:r>
      <w:r w:rsidR="00B43B6E">
        <w:rPr>
          <w:rFonts w:ascii="UD デジタル 教科書体 NK-R" w:eastAsia="UD デジタル 教科書体 NK-R" w:hint="eastAsia"/>
        </w:rPr>
        <w:t>が</w:t>
      </w:r>
      <w:r>
        <w:rPr>
          <w:rFonts w:ascii="UD デジタル 教科書体 NK-R" w:eastAsia="UD デジタル 教科書体 NK-R" w:hint="eastAsia"/>
        </w:rPr>
        <w:t>あり</w:t>
      </w:r>
      <w:r w:rsidR="00B43B6E">
        <w:rPr>
          <w:rFonts w:ascii="UD デジタル 教科書体 NK-R" w:eastAsia="UD デジタル 教科書体 NK-R" w:hint="eastAsia"/>
        </w:rPr>
        <w:t>ます</w:t>
      </w:r>
    </w:p>
    <w:sectPr w:rsidR="008E5D37" w:rsidRPr="00477AE8" w:rsidSect="00EE24C0">
      <w:footerReference w:type="even" r:id="rId7"/>
      <w:footerReference w:type="default" r:id="rId8"/>
      <w:pgSz w:w="11906" w:h="16838" w:code="9"/>
      <w:pgMar w:top="1418" w:right="1418" w:bottom="1418" w:left="1418" w:header="851" w:footer="0" w:gutter="0"/>
      <w:pgNumType w:fmt="numberInDash" w:start="0"/>
      <w:cols w:space="425"/>
      <w:titlePg/>
      <w:docGrid w:type="linesAndChars" w:linePitch="350"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F7E2B" w14:textId="77777777" w:rsidR="004C72B2" w:rsidRDefault="004C72B2" w:rsidP="007C2FF8">
      <w:r>
        <w:separator/>
      </w:r>
    </w:p>
  </w:endnote>
  <w:endnote w:type="continuationSeparator" w:id="0">
    <w:p w14:paraId="139163EA" w14:textId="77777777" w:rsidR="004C72B2" w:rsidRDefault="004C72B2" w:rsidP="007C2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649727"/>
      <w:docPartObj>
        <w:docPartGallery w:val="Page Numbers (Bottom of Page)"/>
        <w:docPartUnique/>
      </w:docPartObj>
    </w:sdtPr>
    <w:sdtEndPr/>
    <w:sdtContent>
      <w:p w14:paraId="25E0A2DF" w14:textId="77777777" w:rsidR="00033A33" w:rsidRDefault="00033A33">
        <w:pPr>
          <w:pStyle w:val="ad"/>
          <w:jc w:val="center"/>
        </w:pPr>
        <w:r>
          <w:fldChar w:fldCharType="begin"/>
        </w:r>
        <w:r>
          <w:instrText>PAGE   \* MERGEFORMAT</w:instrText>
        </w:r>
        <w:r>
          <w:fldChar w:fldCharType="separate"/>
        </w:r>
        <w:r w:rsidR="00A50A0D" w:rsidRPr="00A50A0D">
          <w:rPr>
            <w:noProof/>
            <w:lang w:val="ja-JP"/>
          </w:rPr>
          <w:t>-</w:t>
        </w:r>
        <w:r w:rsidR="00A50A0D">
          <w:rPr>
            <w:noProof/>
          </w:rPr>
          <w:t xml:space="preserve"> 6 -</w:t>
        </w:r>
        <w:r>
          <w:fldChar w:fldCharType="end"/>
        </w:r>
      </w:p>
    </w:sdtContent>
  </w:sdt>
  <w:p w14:paraId="35D50B98" w14:textId="77777777" w:rsidR="00033A33" w:rsidRDefault="00033A33">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584402"/>
      <w:docPartObj>
        <w:docPartGallery w:val="Page Numbers (Bottom of Page)"/>
        <w:docPartUnique/>
      </w:docPartObj>
    </w:sdtPr>
    <w:sdtEndPr>
      <w:rPr>
        <w:sz w:val="20"/>
        <w:szCs w:val="20"/>
      </w:rPr>
    </w:sdtEndPr>
    <w:sdtContent>
      <w:p w14:paraId="03E66A24" w14:textId="77777777" w:rsidR="00BC70B0" w:rsidRPr="00F86FAE" w:rsidRDefault="00C703FB">
        <w:pPr>
          <w:pStyle w:val="ad"/>
          <w:jc w:val="center"/>
          <w:rPr>
            <w:sz w:val="20"/>
            <w:szCs w:val="20"/>
          </w:rPr>
        </w:pPr>
        <w:r w:rsidRPr="00F86FAE">
          <w:rPr>
            <w:sz w:val="20"/>
            <w:szCs w:val="20"/>
          </w:rPr>
          <w:fldChar w:fldCharType="begin"/>
        </w:r>
        <w:r w:rsidRPr="00F86FAE">
          <w:rPr>
            <w:sz w:val="20"/>
            <w:szCs w:val="20"/>
          </w:rPr>
          <w:instrText>PAGE   \* MERGEFORMAT</w:instrText>
        </w:r>
        <w:r w:rsidRPr="00F86FAE">
          <w:rPr>
            <w:sz w:val="20"/>
            <w:szCs w:val="20"/>
          </w:rPr>
          <w:fldChar w:fldCharType="separate"/>
        </w:r>
        <w:r w:rsidR="00A50A0D" w:rsidRPr="00A50A0D">
          <w:rPr>
            <w:noProof/>
            <w:sz w:val="20"/>
            <w:szCs w:val="20"/>
            <w:lang w:val="ja-JP"/>
          </w:rPr>
          <w:t>-</w:t>
        </w:r>
        <w:r w:rsidR="00A50A0D">
          <w:rPr>
            <w:noProof/>
            <w:sz w:val="20"/>
            <w:szCs w:val="20"/>
          </w:rPr>
          <w:t xml:space="preserve"> 7 -</w:t>
        </w:r>
        <w:r w:rsidRPr="00F86FAE">
          <w:rPr>
            <w:sz w:val="20"/>
            <w:szCs w:val="20"/>
          </w:rPr>
          <w:fldChar w:fldCharType="end"/>
        </w:r>
      </w:p>
    </w:sdtContent>
  </w:sdt>
  <w:p w14:paraId="3982A1BF" w14:textId="77777777" w:rsidR="00BC70B0" w:rsidRDefault="00BC70B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D30EF" w14:textId="77777777" w:rsidR="004C72B2" w:rsidRDefault="004C72B2" w:rsidP="007C2FF8">
      <w:r>
        <w:separator/>
      </w:r>
    </w:p>
  </w:footnote>
  <w:footnote w:type="continuationSeparator" w:id="0">
    <w:p w14:paraId="6FFB3E22" w14:textId="77777777" w:rsidR="004C72B2" w:rsidRDefault="004C72B2" w:rsidP="007C2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F0395"/>
    <w:multiLevelType w:val="hybridMultilevel"/>
    <w:tmpl w:val="C3CE3FBC"/>
    <w:lvl w:ilvl="0" w:tplc="CA9083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3833B46"/>
    <w:multiLevelType w:val="hybridMultilevel"/>
    <w:tmpl w:val="AB94F1E0"/>
    <w:lvl w:ilvl="0" w:tplc="819260A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52440936">
    <w:abstractNumId w:val="1"/>
  </w:num>
  <w:num w:numId="2" w16cid:durableId="538013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1"/>
  <w:drawingGridVerticalSpacing w:val="17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B34"/>
    <w:rsid w:val="0000075C"/>
    <w:rsid w:val="00004309"/>
    <w:rsid w:val="0000462A"/>
    <w:rsid w:val="00005E5F"/>
    <w:rsid w:val="00005EDB"/>
    <w:rsid w:val="00010EFF"/>
    <w:rsid w:val="000124E1"/>
    <w:rsid w:val="00014418"/>
    <w:rsid w:val="00014439"/>
    <w:rsid w:val="000160CA"/>
    <w:rsid w:val="0002338B"/>
    <w:rsid w:val="000234FC"/>
    <w:rsid w:val="000252A2"/>
    <w:rsid w:val="00025BDF"/>
    <w:rsid w:val="00030492"/>
    <w:rsid w:val="000317E2"/>
    <w:rsid w:val="00033A33"/>
    <w:rsid w:val="00040084"/>
    <w:rsid w:val="000425DA"/>
    <w:rsid w:val="00042D2D"/>
    <w:rsid w:val="00047740"/>
    <w:rsid w:val="000521B7"/>
    <w:rsid w:val="000529DC"/>
    <w:rsid w:val="000563F7"/>
    <w:rsid w:val="00056D74"/>
    <w:rsid w:val="00056ECD"/>
    <w:rsid w:val="000608AE"/>
    <w:rsid w:val="000630D3"/>
    <w:rsid w:val="00064CDD"/>
    <w:rsid w:val="00065F5A"/>
    <w:rsid w:val="00066D9A"/>
    <w:rsid w:val="00067BD0"/>
    <w:rsid w:val="00071760"/>
    <w:rsid w:val="000717CA"/>
    <w:rsid w:val="00071BC8"/>
    <w:rsid w:val="0007359C"/>
    <w:rsid w:val="00073C50"/>
    <w:rsid w:val="00075629"/>
    <w:rsid w:val="000807EF"/>
    <w:rsid w:val="0008135D"/>
    <w:rsid w:val="0008339A"/>
    <w:rsid w:val="00085FF3"/>
    <w:rsid w:val="00087084"/>
    <w:rsid w:val="00090581"/>
    <w:rsid w:val="00093F1D"/>
    <w:rsid w:val="00096364"/>
    <w:rsid w:val="00097418"/>
    <w:rsid w:val="000A19AD"/>
    <w:rsid w:val="000A2702"/>
    <w:rsid w:val="000A478B"/>
    <w:rsid w:val="000A4B36"/>
    <w:rsid w:val="000A5A2A"/>
    <w:rsid w:val="000A75E5"/>
    <w:rsid w:val="000A7D43"/>
    <w:rsid w:val="000B2270"/>
    <w:rsid w:val="000B29D0"/>
    <w:rsid w:val="000B3E07"/>
    <w:rsid w:val="000B550A"/>
    <w:rsid w:val="000B5623"/>
    <w:rsid w:val="000B56DC"/>
    <w:rsid w:val="000B5792"/>
    <w:rsid w:val="000B6DFE"/>
    <w:rsid w:val="000B73A5"/>
    <w:rsid w:val="000B7951"/>
    <w:rsid w:val="000C00E1"/>
    <w:rsid w:val="000C0D46"/>
    <w:rsid w:val="000C14B6"/>
    <w:rsid w:val="000C2E2E"/>
    <w:rsid w:val="000C3DC2"/>
    <w:rsid w:val="000C628A"/>
    <w:rsid w:val="000D0062"/>
    <w:rsid w:val="000D1C0F"/>
    <w:rsid w:val="000D4199"/>
    <w:rsid w:val="000D4881"/>
    <w:rsid w:val="000D5A77"/>
    <w:rsid w:val="000E2B14"/>
    <w:rsid w:val="000E33EA"/>
    <w:rsid w:val="000E416A"/>
    <w:rsid w:val="000E487C"/>
    <w:rsid w:val="000E4966"/>
    <w:rsid w:val="000E4E2F"/>
    <w:rsid w:val="000E7E91"/>
    <w:rsid w:val="000F44A6"/>
    <w:rsid w:val="000F7E90"/>
    <w:rsid w:val="000F7F8D"/>
    <w:rsid w:val="00101237"/>
    <w:rsid w:val="00101F57"/>
    <w:rsid w:val="0010232B"/>
    <w:rsid w:val="00104CE2"/>
    <w:rsid w:val="00111468"/>
    <w:rsid w:val="00126AE4"/>
    <w:rsid w:val="00132CD9"/>
    <w:rsid w:val="00140246"/>
    <w:rsid w:val="00140AE5"/>
    <w:rsid w:val="00143E9A"/>
    <w:rsid w:val="00145B97"/>
    <w:rsid w:val="00146E38"/>
    <w:rsid w:val="00147140"/>
    <w:rsid w:val="001473A5"/>
    <w:rsid w:val="00151161"/>
    <w:rsid w:val="00151A74"/>
    <w:rsid w:val="001531EC"/>
    <w:rsid w:val="00154100"/>
    <w:rsid w:val="00167410"/>
    <w:rsid w:val="0017156B"/>
    <w:rsid w:val="0017314A"/>
    <w:rsid w:val="00173974"/>
    <w:rsid w:val="00173B5C"/>
    <w:rsid w:val="00174244"/>
    <w:rsid w:val="001753DA"/>
    <w:rsid w:val="0017581F"/>
    <w:rsid w:val="00176B15"/>
    <w:rsid w:val="001770A4"/>
    <w:rsid w:val="001807A3"/>
    <w:rsid w:val="00180B13"/>
    <w:rsid w:val="00180B6F"/>
    <w:rsid w:val="00183C44"/>
    <w:rsid w:val="0018443E"/>
    <w:rsid w:val="00184464"/>
    <w:rsid w:val="00185EFC"/>
    <w:rsid w:val="0018612A"/>
    <w:rsid w:val="00186563"/>
    <w:rsid w:val="001866D5"/>
    <w:rsid w:val="00186BA5"/>
    <w:rsid w:val="00187733"/>
    <w:rsid w:val="00190B15"/>
    <w:rsid w:val="00193601"/>
    <w:rsid w:val="00194A4D"/>
    <w:rsid w:val="00196F23"/>
    <w:rsid w:val="001A4CBF"/>
    <w:rsid w:val="001A535A"/>
    <w:rsid w:val="001A7BB1"/>
    <w:rsid w:val="001B1B71"/>
    <w:rsid w:val="001B2A72"/>
    <w:rsid w:val="001B60A5"/>
    <w:rsid w:val="001B7E9D"/>
    <w:rsid w:val="001C1D80"/>
    <w:rsid w:val="001C357D"/>
    <w:rsid w:val="001C3ADB"/>
    <w:rsid w:val="001C3DD9"/>
    <w:rsid w:val="001C49DF"/>
    <w:rsid w:val="001C582B"/>
    <w:rsid w:val="001C5FAC"/>
    <w:rsid w:val="001C66DB"/>
    <w:rsid w:val="001D2587"/>
    <w:rsid w:val="001D2833"/>
    <w:rsid w:val="001D3CE9"/>
    <w:rsid w:val="001E1A5D"/>
    <w:rsid w:val="001E3EEC"/>
    <w:rsid w:val="001E5577"/>
    <w:rsid w:val="001E5AE9"/>
    <w:rsid w:val="001E6E63"/>
    <w:rsid w:val="001E7E9A"/>
    <w:rsid w:val="001F0B1A"/>
    <w:rsid w:val="001F0C83"/>
    <w:rsid w:val="001F137D"/>
    <w:rsid w:val="001F33B7"/>
    <w:rsid w:val="001F437B"/>
    <w:rsid w:val="001F47A1"/>
    <w:rsid w:val="00200A57"/>
    <w:rsid w:val="002015EB"/>
    <w:rsid w:val="002043FC"/>
    <w:rsid w:val="00204F1E"/>
    <w:rsid w:val="00205D93"/>
    <w:rsid w:val="002060AF"/>
    <w:rsid w:val="00206256"/>
    <w:rsid w:val="00211C8E"/>
    <w:rsid w:val="00213A52"/>
    <w:rsid w:val="00216D69"/>
    <w:rsid w:val="00217487"/>
    <w:rsid w:val="002206D9"/>
    <w:rsid w:val="0022097C"/>
    <w:rsid w:val="002213B2"/>
    <w:rsid w:val="00222E6E"/>
    <w:rsid w:val="00223766"/>
    <w:rsid w:val="00223FD7"/>
    <w:rsid w:val="00224120"/>
    <w:rsid w:val="00224E99"/>
    <w:rsid w:val="00226F51"/>
    <w:rsid w:val="00227E99"/>
    <w:rsid w:val="002300E1"/>
    <w:rsid w:val="00230939"/>
    <w:rsid w:val="00230CB5"/>
    <w:rsid w:val="00231CF0"/>
    <w:rsid w:val="002326EA"/>
    <w:rsid w:val="00232777"/>
    <w:rsid w:val="002335ED"/>
    <w:rsid w:val="00233D6B"/>
    <w:rsid w:val="00233F63"/>
    <w:rsid w:val="00235188"/>
    <w:rsid w:val="00237687"/>
    <w:rsid w:val="00237B09"/>
    <w:rsid w:val="00240463"/>
    <w:rsid w:val="002447F2"/>
    <w:rsid w:val="00244E79"/>
    <w:rsid w:val="00247F29"/>
    <w:rsid w:val="00252682"/>
    <w:rsid w:val="0025298F"/>
    <w:rsid w:val="00253CF0"/>
    <w:rsid w:val="002545A7"/>
    <w:rsid w:val="002560A3"/>
    <w:rsid w:val="002610E1"/>
    <w:rsid w:val="00266FA2"/>
    <w:rsid w:val="002677C5"/>
    <w:rsid w:val="00270188"/>
    <w:rsid w:val="00271461"/>
    <w:rsid w:val="00275D9D"/>
    <w:rsid w:val="00281769"/>
    <w:rsid w:val="002838E9"/>
    <w:rsid w:val="00290220"/>
    <w:rsid w:val="002938AA"/>
    <w:rsid w:val="00294C2C"/>
    <w:rsid w:val="002965AE"/>
    <w:rsid w:val="002A123C"/>
    <w:rsid w:val="002A2536"/>
    <w:rsid w:val="002A261F"/>
    <w:rsid w:val="002A7830"/>
    <w:rsid w:val="002A7ED8"/>
    <w:rsid w:val="002B2252"/>
    <w:rsid w:val="002B4464"/>
    <w:rsid w:val="002B4503"/>
    <w:rsid w:val="002B5AF6"/>
    <w:rsid w:val="002B6BF4"/>
    <w:rsid w:val="002C0B74"/>
    <w:rsid w:val="002D0FB7"/>
    <w:rsid w:val="002D6142"/>
    <w:rsid w:val="002D64C8"/>
    <w:rsid w:val="002D7CDF"/>
    <w:rsid w:val="002E287E"/>
    <w:rsid w:val="002E2E71"/>
    <w:rsid w:val="002E3A59"/>
    <w:rsid w:val="002E4FE5"/>
    <w:rsid w:val="002E6F1D"/>
    <w:rsid w:val="002E79C0"/>
    <w:rsid w:val="002E7CA9"/>
    <w:rsid w:val="002F01AE"/>
    <w:rsid w:val="002F2283"/>
    <w:rsid w:val="002F34B3"/>
    <w:rsid w:val="002F3C4C"/>
    <w:rsid w:val="002F5B62"/>
    <w:rsid w:val="002F7B65"/>
    <w:rsid w:val="002F7C46"/>
    <w:rsid w:val="00301A4A"/>
    <w:rsid w:val="0030232C"/>
    <w:rsid w:val="00302F33"/>
    <w:rsid w:val="0030572C"/>
    <w:rsid w:val="00305D9B"/>
    <w:rsid w:val="00306AF9"/>
    <w:rsid w:val="00307A93"/>
    <w:rsid w:val="0031013A"/>
    <w:rsid w:val="003121AE"/>
    <w:rsid w:val="00312478"/>
    <w:rsid w:val="00317183"/>
    <w:rsid w:val="003175D5"/>
    <w:rsid w:val="00317D20"/>
    <w:rsid w:val="0032293F"/>
    <w:rsid w:val="00323740"/>
    <w:rsid w:val="00324367"/>
    <w:rsid w:val="00324B87"/>
    <w:rsid w:val="003276CE"/>
    <w:rsid w:val="00331586"/>
    <w:rsid w:val="003323CD"/>
    <w:rsid w:val="003335CA"/>
    <w:rsid w:val="00334047"/>
    <w:rsid w:val="00335F95"/>
    <w:rsid w:val="00337056"/>
    <w:rsid w:val="00343A2A"/>
    <w:rsid w:val="00350E27"/>
    <w:rsid w:val="00356517"/>
    <w:rsid w:val="00356784"/>
    <w:rsid w:val="0036215E"/>
    <w:rsid w:val="00362419"/>
    <w:rsid w:val="0036257B"/>
    <w:rsid w:val="00365FDF"/>
    <w:rsid w:val="00366914"/>
    <w:rsid w:val="00367CC7"/>
    <w:rsid w:val="0037338D"/>
    <w:rsid w:val="003758D2"/>
    <w:rsid w:val="0038001F"/>
    <w:rsid w:val="00380676"/>
    <w:rsid w:val="00380A92"/>
    <w:rsid w:val="00382553"/>
    <w:rsid w:val="00383B59"/>
    <w:rsid w:val="003873D0"/>
    <w:rsid w:val="00387E64"/>
    <w:rsid w:val="0039389E"/>
    <w:rsid w:val="00395383"/>
    <w:rsid w:val="00397088"/>
    <w:rsid w:val="003A2241"/>
    <w:rsid w:val="003A6443"/>
    <w:rsid w:val="003B548F"/>
    <w:rsid w:val="003B595D"/>
    <w:rsid w:val="003B66C6"/>
    <w:rsid w:val="003B756D"/>
    <w:rsid w:val="003C1980"/>
    <w:rsid w:val="003C1D66"/>
    <w:rsid w:val="003C20F4"/>
    <w:rsid w:val="003C2C8E"/>
    <w:rsid w:val="003C6C70"/>
    <w:rsid w:val="003C73EF"/>
    <w:rsid w:val="003E123C"/>
    <w:rsid w:val="003E53A1"/>
    <w:rsid w:val="003F18D7"/>
    <w:rsid w:val="003F37A4"/>
    <w:rsid w:val="003F47B7"/>
    <w:rsid w:val="003F7DD9"/>
    <w:rsid w:val="00400E15"/>
    <w:rsid w:val="00400E73"/>
    <w:rsid w:val="004025BA"/>
    <w:rsid w:val="00405551"/>
    <w:rsid w:val="004056EA"/>
    <w:rsid w:val="00405955"/>
    <w:rsid w:val="004102AF"/>
    <w:rsid w:val="00413E56"/>
    <w:rsid w:val="00415137"/>
    <w:rsid w:val="00416193"/>
    <w:rsid w:val="00416BF5"/>
    <w:rsid w:val="00426DA1"/>
    <w:rsid w:val="00430802"/>
    <w:rsid w:val="00431A20"/>
    <w:rsid w:val="004343C4"/>
    <w:rsid w:val="004361F4"/>
    <w:rsid w:val="0044236C"/>
    <w:rsid w:val="00442900"/>
    <w:rsid w:val="00443BB3"/>
    <w:rsid w:val="00444121"/>
    <w:rsid w:val="00447E09"/>
    <w:rsid w:val="0045075F"/>
    <w:rsid w:val="00450D19"/>
    <w:rsid w:val="00451895"/>
    <w:rsid w:val="0045354A"/>
    <w:rsid w:val="00456B38"/>
    <w:rsid w:val="00460411"/>
    <w:rsid w:val="004646AE"/>
    <w:rsid w:val="004655BC"/>
    <w:rsid w:val="00467572"/>
    <w:rsid w:val="0046798D"/>
    <w:rsid w:val="00470CC8"/>
    <w:rsid w:val="00474258"/>
    <w:rsid w:val="0047498E"/>
    <w:rsid w:val="00475A73"/>
    <w:rsid w:val="00475AA6"/>
    <w:rsid w:val="00477AE8"/>
    <w:rsid w:val="00481194"/>
    <w:rsid w:val="00481233"/>
    <w:rsid w:val="00481C08"/>
    <w:rsid w:val="004824EC"/>
    <w:rsid w:val="004853FD"/>
    <w:rsid w:val="00486D22"/>
    <w:rsid w:val="00486FCB"/>
    <w:rsid w:val="0048748E"/>
    <w:rsid w:val="00487620"/>
    <w:rsid w:val="0049054F"/>
    <w:rsid w:val="00490E8B"/>
    <w:rsid w:val="00491877"/>
    <w:rsid w:val="004924E6"/>
    <w:rsid w:val="004A0630"/>
    <w:rsid w:val="004A3406"/>
    <w:rsid w:val="004A42FF"/>
    <w:rsid w:val="004A59FA"/>
    <w:rsid w:val="004B7550"/>
    <w:rsid w:val="004C0D0E"/>
    <w:rsid w:val="004C5975"/>
    <w:rsid w:val="004C5F9D"/>
    <w:rsid w:val="004C6DB8"/>
    <w:rsid w:val="004C72B2"/>
    <w:rsid w:val="004C7BE9"/>
    <w:rsid w:val="004C7CC0"/>
    <w:rsid w:val="004D4ADF"/>
    <w:rsid w:val="004D5467"/>
    <w:rsid w:val="004D73F2"/>
    <w:rsid w:val="004E0491"/>
    <w:rsid w:val="004E2CA1"/>
    <w:rsid w:val="004E350A"/>
    <w:rsid w:val="004E4FCF"/>
    <w:rsid w:val="004E57F1"/>
    <w:rsid w:val="004E7A76"/>
    <w:rsid w:val="004F31E0"/>
    <w:rsid w:val="004F640F"/>
    <w:rsid w:val="004F6DCC"/>
    <w:rsid w:val="00500C2A"/>
    <w:rsid w:val="00501AAF"/>
    <w:rsid w:val="00502288"/>
    <w:rsid w:val="00505BD5"/>
    <w:rsid w:val="00506393"/>
    <w:rsid w:val="00507934"/>
    <w:rsid w:val="00510009"/>
    <w:rsid w:val="00511079"/>
    <w:rsid w:val="00511465"/>
    <w:rsid w:val="00511F6A"/>
    <w:rsid w:val="0051278B"/>
    <w:rsid w:val="0051330F"/>
    <w:rsid w:val="005143DC"/>
    <w:rsid w:val="0051454C"/>
    <w:rsid w:val="005171E1"/>
    <w:rsid w:val="005173E4"/>
    <w:rsid w:val="00520741"/>
    <w:rsid w:val="0052147B"/>
    <w:rsid w:val="00522FEF"/>
    <w:rsid w:val="00523163"/>
    <w:rsid w:val="005245E5"/>
    <w:rsid w:val="00525CB1"/>
    <w:rsid w:val="00526A22"/>
    <w:rsid w:val="0053050D"/>
    <w:rsid w:val="005328CF"/>
    <w:rsid w:val="00532A4B"/>
    <w:rsid w:val="00537496"/>
    <w:rsid w:val="00545A17"/>
    <w:rsid w:val="00551276"/>
    <w:rsid w:val="00551464"/>
    <w:rsid w:val="00555D48"/>
    <w:rsid w:val="00556529"/>
    <w:rsid w:val="0055667A"/>
    <w:rsid w:val="00556A38"/>
    <w:rsid w:val="005621C5"/>
    <w:rsid w:val="00572E2F"/>
    <w:rsid w:val="005761F7"/>
    <w:rsid w:val="0057626E"/>
    <w:rsid w:val="00576579"/>
    <w:rsid w:val="005837E8"/>
    <w:rsid w:val="00584A21"/>
    <w:rsid w:val="00585D61"/>
    <w:rsid w:val="0059021B"/>
    <w:rsid w:val="00590DA5"/>
    <w:rsid w:val="00593CD8"/>
    <w:rsid w:val="00596239"/>
    <w:rsid w:val="005977E2"/>
    <w:rsid w:val="005A01EC"/>
    <w:rsid w:val="005A4764"/>
    <w:rsid w:val="005B0D16"/>
    <w:rsid w:val="005B3B29"/>
    <w:rsid w:val="005B4BB3"/>
    <w:rsid w:val="005B570B"/>
    <w:rsid w:val="005B6B1D"/>
    <w:rsid w:val="005B7BC7"/>
    <w:rsid w:val="005C25D8"/>
    <w:rsid w:val="005C495E"/>
    <w:rsid w:val="005C5B5C"/>
    <w:rsid w:val="005C6E1B"/>
    <w:rsid w:val="005D0034"/>
    <w:rsid w:val="005D10E5"/>
    <w:rsid w:val="005D2DB9"/>
    <w:rsid w:val="005D3C7C"/>
    <w:rsid w:val="005D3DF3"/>
    <w:rsid w:val="005D3F61"/>
    <w:rsid w:val="005D4E1C"/>
    <w:rsid w:val="005D5705"/>
    <w:rsid w:val="005E0A2A"/>
    <w:rsid w:val="005E3D5C"/>
    <w:rsid w:val="005E3EEB"/>
    <w:rsid w:val="005E52FD"/>
    <w:rsid w:val="005E59B8"/>
    <w:rsid w:val="005E635D"/>
    <w:rsid w:val="005F130D"/>
    <w:rsid w:val="005F2B1D"/>
    <w:rsid w:val="005F3079"/>
    <w:rsid w:val="005F4987"/>
    <w:rsid w:val="005F5D5B"/>
    <w:rsid w:val="006007A0"/>
    <w:rsid w:val="00602DD3"/>
    <w:rsid w:val="00603260"/>
    <w:rsid w:val="006136B9"/>
    <w:rsid w:val="00613C3D"/>
    <w:rsid w:val="006146F9"/>
    <w:rsid w:val="00617BA4"/>
    <w:rsid w:val="006210E9"/>
    <w:rsid w:val="0062144A"/>
    <w:rsid w:val="006254A9"/>
    <w:rsid w:val="00625681"/>
    <w:rsid w:val="00625EFD"/>
    <w:rsid w:val="00625F46"/>
    <w:rsid w:val="006274F4"/>
    <w:rsid w:val="006352EE"/>
    <w:rsid w:val="00642026"/>
    <w:rsid w:val="00642CC6"/>
    <w:rsid w:val="00644A00"/>
    <w:rsid w:val="00645586"/>
    <w:rsid w:val="00646B7A"/>
    <w:rsid w:val="0064717D"/>
    <w:rsid w:val="00652F9F"/>
    <w:rsid w:val="00656525"/>
    <w:rsid w:val="006579FB"/>
    <w:rsid w:val="00661FEA"/>
    <w:rsid w:val="006624E6"/>
    <w:rsid w:val="0066286D"/>
    <w:rsid w:val="006643A2"/>
    <w:rsid w:val="00664413"/>
    <w:rsid w:val="0066479A"/>
    <w:rsid w:val="0066603E"/>
    <w:rsid w:val="0066635E"/>
    <w:rsid w:val="00666433"/>
    <w:rsid w:val="00667E6A"/>
    <w:rsid w:val="00671B32"/>
    <w:rsid w:val="00671FBA"/>
    <w:rsid w:val="006741AE"/>
    <w:rsid w:val="00676FB1"/>
    <w:rsid w:val="00680516"/>
    <w:rsid w:val="0068138C"/>
    <w:rsid w:val="0068165A"/>
    <w:rsid w:val="006830AC"/>
    <w:rsid w:val="00685730"/>
    <w:rsid w:val="00690B39"/>
    <w:rsid w:val="006946ED"/>
    <w:rsid w:val="006946F6"/>
    <w:rsid w:val="006A06C1"/>
    <w:rsid w:val="006A1E8C"/>
    <w:rsid w:val="006A26D5"/>
    <w:rsid w:val="006A2C9C"/>
    <w:rsid w:val="006A4075"/>
    <w:rsid w:val="006A696C"/>
    <w:rsid w:val="006A791A"/>
    <w:rsid w:val="006B07FB"/>
    <w:rsid w:val="006D2FDC"/>
    <w:rsid w:val="006D741D"/>
    <w:rsid w:val="006D78F4"/>
    <w:rsid w:val="006E2FC8"/>
    <w:rsid w:val="006E772B"/>
    <w:rsid w:val="006E7BF3"/>
    <w:rsid w:val="006F13D0"/>
    <w:rsid w:val="006F159A"/>
    <w:rsid w:val="006F1F47"/>
    <w:rsid w:val="006F2517"/>
    <w:rsid w:val="006F2F79"/>
    <w:rsid w:val="006F4F0E"/>
    <w:rsid w:val="006F55EF"/>
    <w:rsid w:val="00700EAD"/>
    <w:rsid w:val="00702220"/>
    <w:rsid w:val="00702CDB"/>
    <w:rsid w:val="007051D2"/>
    <w:rsid w:val="00705DA8"/>
    <w:rsid w:val="00707452"/>
    <w:rsid w:val="00713A57"/>
    <w:rsid w:val="00713E80"/>
    <w:rsid w:val="00717E45"/>
    <w:rsid w:val="00723CF9"/>
    <w:rsid w:val="00723E71"/>
    <w:rsid w:val="0072463B"/>
    <w:rsid w:val="00725C00"/>
    <w:rsid w:val="0072630C"/>
    <w:rsid w:val="00726DB8"/>
    <w:rsid w:val="00727657"/>
    <w:rsid w:val="0074170E"/>
    <w:rsid w:val="00743305"/>
    <w:rsid w:val="0074734A"/>
    <w:rsid w:val="00752544"/>
    <w:rsid w:val="00752689"/>
    <w:rsid w:val="00752AB8"/>
    <w:rsid w:val="00756AF4"/>
    <w:rsid w:val="007678F4"/>
    <w:rsid w:val="00770CBF"/>
    <w:rsid w:val="007712DE"/>
    <w:rsid w:val="00773E15"/>
    <w:rsid w:val="00774343"/>
    <w:rsid w:val="00774D58"/>
    <w:rsid w:val="00780114"/>
    <w:rsid w:val="007801FC"/>
    <w:rsid w:val="00787BDB"/>
    <w:rsid w:val="00787E2A"/>
    <w:rsid w:val="007927BB"/>
    <w:rsid w:val="00793E47"/>
    <w:rsid w:val="0079486B"/>
    <w:rsid w:val="0079504E"/>
    <w:rsid w:val="00796BA1"/>
    <w:rsid w:val="00796DF0"/>
    <w:rsid w:val="007A0173"/>
    <w:rsid w:val="007A16A2"/>
    <w:rsid w:val="007A1BE5"/>
    <w:rsid w:val="007A1FA3"/>
    <w:rsid w:val="007B12FA"/>
    <w:rsid w:val="007B144D"/>
    <w:rsid w:val="007B2B1F"/>
    <w:rsid w:val="007B3C5A"/>
    <w:rsid w:val="007B3D74"/>
    <w:rsid w:val="007B3EA3"/>
    <w:rsid w:val="007B4188"/>
    <w:rsid w:val="007B72B2"/>
    <w:rsid w:val="007B7471"/>
    <w:rsid w:val="007B77C5"/>
    <w:rsid w:val="007B7D61"/>
    <w:rsid w:val="007C1EA4"/>
    <w:rsid w:val="007C2829"/>
    <w:rsid w:val="007C2FF8"/>
    <w:rsid w:val="007C66FB"/>
    <w:rsid w:val="007D158F"/>
    <w:rsid w:val="007D1CC2"/>
    <w:rsid w:val="007D24B6"/>
    <w:rsid w:val="007D75F9"/>
    <w:rsid w:val="007D78C1"/>
    <w:rsid w:val="007E1850"/>
    <w:rsid w:val="007E293A"/>
    <w:rsid w:val="007E3229"/>
    <w:rsid w:val="007E428E"/>
    <w:rsid w:val="007E4E15"/>
    <w:rsid w:val="007F02E9"/>
    <w:rsid w:val="007F38AF"/>
    <w:rsid w:val="007F4658"/>
    <w:rsid w:val="007F4832"/>
    <w:rsid w:val="007F53DC"/>
    <w:rsid w:val="007F5532"/>
    <w:rsid w:val="007F71A9"/>
    <w:rsid w:val="007F755D"/>
    <w:rsid w:val="00802368"/>
    <w:rsid w:val="00805D99"/>
    <w:rsid w:val="008076DB"/>
    <w:rsid w:val="00814870"/>
    <w:rsid w:val="008148BE"/>
    <w:rsid w:val="00814E2D"/>
    <w:rsid w:val="008154D2"/>
    <w:rsid w:val="00820863"/>
    <w:rsid w:val="00823706"/>
    <w:rsid w:val="00827A03"/>
    <w:rsid w:val="00827EFB"/>
    <w:rsid w:val="00830176"/>
    <w:rsid w:val="0083152F"/>
    <w:rsid w:val="008358EA"/>
    <w:rsid w:val="00840D4F"/>
    <w:rsid w:val="0084276E"/>
    <w:rsid w:val="00847206"/>
    <w:rsid w:val="008503E0"/>
    <w:rsid w:val="00853835"/>
    <w:rsid w:val="00856922"/>
    <w:rsid w:val="0086170B"/>
    <w:rsid w:val="008637B8"/>
    <w:rsid w:val="00864F58"/>
    <w:rsid w:val="008735B9"/>
    <w:rsid w:val="008822CB"/>
    <w:rsid w:val="008830AC"/>
    <w:rsid w:val="0088413A"/>
    <w:rsid w:val="00884C3A"/>
    <w:rsid w:val="00887868"/>
    <w:rsid w:val="00887FBB"/>
    <w:rsid w:val="008908ED"/>
    <w:rsid w:val="00890B8A"/>
    <w:rsid w:val="0089210C"/>
    <w:rsid w:val="008944C5"/>
    <w:rsid w:val="008A103A"/>
    <w:rsid w:val="008A6204"/>
    <w:rsid w:val="008A7E8D"/>
    <w:rsid w:val="008A7F0E"/>
    <w:rsid w:val="008B4C6F"/>
    <w:rsid w:val="008B574F"/>
    <w:rsid w:val="008C0B86"/>
    <w:rsid w:val="008C12A7"/>
    <w:rsid w:val="008C2846"/>
    <w:rsid w:val="008C38F8"/>
    <w:rsid w:val="008C3F07"/>
    <w:rsid w:val="008C6FAD"/>
    <w:rsid w:val="008D01D1"/>
    <w:rsid w:val="008D0EDF"/>
    <w:rsid w:val="008D152A"/>
    <w:rsid w:val="008D2EFA"/>
    <w:rsid w:val="008D5BEC"/>
    <w:rsid w:val="008D5D1D"/>
    <w:rsid w:val="008D6479"/>
    <w:rsid w:val="008D7735"/>
    <w:rsid w:val="008E3110"/>
    <w:rsid w:val="008E3DF9"/>
    <w:rsid w:val="008E42F8"/>
    <w:rsid w:val="008E48FA"/>
    <w:rsid w:val="008E4AB2"/>
    <w:rsid w:val="008E4D53"/>
    <w:rsid w:val="008E5D17"/>
    <w:rsid w:val="008E5D37"/>
    <w:rsid w:val="008E72B2"/>
    <w:rsid w:val="008E759A"/>
    <w:rsid w:val="008E7681"/>
    <w:rsid w:val="008F0E7C"/>
    <w:rsid w:val="008F22E4"/>
    <w:rsid w:val="008F3C1E"/>
    <w:rsid w:val="008F533B"/>
    <w:rsid w:val="00902937"/>
    <w:rsid w:val="00905560"/>
    <w:rsid w:val="0090562D"/>
    <w:rsid w:val="00905A80"/>
    <w:rsid w:val="009074E3"/>
    <w:rsid w:val="0091072C"/>
    <w:rsid w:val="00911342"/>
    <w:rsid w:val="00911959"/>
    <w:rsid w:val="00912A2D"/>
    <w:rsid w:val="00913849"/>
    <w:rsid w:val="00914D48"/>
    <w:rsid w:val="00915472"/>
    <w:rsid w:val="00917E82"/>
    <w:rsid w:val="009221D5"/>
    <w:rsid w:val="009267BB"/>
    <w:rsid w:val="00932455"/>
    <w:rsid w:val="009349F9"/>
    <w:rsid w:val="00935C16"/>
    <w:rsid w:val="00936AEC"/>
    <w:rsid w:val="00937301"/>
    <w:rsid w:val="00940935"/>
    <w:rsid w:val="009414B8"/>
    <w:rsid w:val="00942E73"/>
    <w:rsid w:val="00943F09"/>
    <w:rsid w:val="00945663"/>
    <w:rsid w:val="00947080"/>
    <w:rsid w:val="009470EB"/>
    <w:rsid w:val="009506E4"/>
    <w:rsid w:val="009562FE"/>
    <w:rsid w:val="009639E3"/>
    <w:rsid w:val="00964087"/>
    <w:rsid w:val="00964401"/>
    <w:rsid w:val="009664BC"/>
    <w:rsid w:val="0097078F"/>
    <w:rsid w:val="00972E21"/>
    <w:rsid w:val="009733C0"/>
    <w:rsid w:val="009749F3"/>
    <w:rsid w:val="00974B5E"/>
    <w:rsid w:val="0098415E"/>
    <w:rsid w:val="009854A4"/>
    <w:rsid w:val="00985D44"/>
    <w:rsid w:val="00985F24"/>
    <w:rsid w:val="00992A0A"/>
    <w:rsid w:val="00995DBD"/>
    <w:rsid w:val="009964C0"/>
    <w:rsid w:val="009A1769"/>
    <w:rsid w:val="009A1A94"/>
    <w:rsid w:val="009A3361"/>
    <w:rsid w:val="009A3931"/>
    <w:rsid w:val="009A5436"/>
    <w:rsid w:val="009B0247"/>
    <w:rsid w:val="009B1631"/>
    <w:rsid w:val="009B192F"/>
    <w:rsid w:val="009B287D"/>
    <w:rsid w:val="009B2E4D"/>
    <w:rsid w:val="009B3FCA"/>
    <w:rsid w:val="009B4D44"/>
    <w:rsid w:val="009B626C"/>
    <w:rsid w:val="009C4105"/>
    <w:rsid w:val="009D1E7A"/>
    <w:rsid w:val="009D1FD6"/>
    <w:rsid w:val="009D2CCF"/>
    <w:rsid w:val="009D77CC"/>
    <w:rsid w:val="009E1D44"/>
    <w:rsid w:val="009E3B58"/>
    <w:rsid w:val="009E7BB1"/>
    <w:rsid w:val="009F3792"/>
    <w:rsid w:val="009F44E3"/>
    <w:rsid w:val="009F60BA"/>
    <w:rsid w:val="00A0210F"/>
    <w:rsid w:val="00A035B4"/>
    <w:rsid w:val="00A03899"/>
    <w:rsid w:val="00A04975"/>
    <w:rsid w:val="00A067B8"/>
    <w:rsid w:val="00A106CA"/>
    <w:rsid w:val="00A10C27"/>
    <w:rsid w:val="00A11097"/>
    <w:rsid w:val="00A1140D"/>
    <w:rsid w:val="00A143E8"/>
    <w:rsid w:val="00A149B8"/>
    <w:rsid w:val="00A15D57"/>
    <w:rsid w:val="00A179F5"/>
    <w:rsid w:val="00A17A7B"/>
    <w:rsid w:val="00A2157F"/>
    <w:rsid w:val="00A25D62"/>
    <w:rsid w:val="00A279D5"/>
    <w:rsid w:val="00A313A4"/>
    <w:rsid w:val="00A31815"/>
    <w:rsid w:val="00A37005"/>
    <w:rsid w:val="00A379B6"/>
    <w:rsid w:val="00A40C71"/>
    <w:rsid w:val="00A419F2"/>
    <w:rsid w:val="00A45F0D"/>
    <w:rsid w:val="00A50A0D"/>
    <w:rsid w:val="00A51C6B"/>
    <w:rsid w:val="00A52C71"/>
    <w:rsid w:val="00A54A3F"/>
    <w:rsid w:val="00A55D69"/>
    <w:rsid w:val="00A56B0C"/>
    <w:rsid w:val="00A56BC7"/>
    <w:rsid w:val="00A56CFD"/>
    <w:rsid w:val="00A57192"/>
    <w:rsid w:val="00A57856"/>
    <w:rsid w:val="00A60BD1"/>
    <w:rsid w:val="00A615CA"/>
    <w:rsid w:val="00A62AE4"/>
    <w:rsid w:val="00A63F35"/>
    <w:rsid w:val="00A6544A"/>
    <w:rsid w:val="00A6562A"/>
    <w:rsid w:val="00A6785B"/>
    <w:rsid w:val="00A679C5"/>
    <w:rsid w:val="00A72265"/>
    <w:rsid w:val="00A74B8F"/>
    <w:rsid w:val="00A7522D"/>
    <w:rsid w:val="00A75D7F"/>
    <w:rsid w:val="00A7777E"/>
    <w:rsid w:val="00A80286"/>
    <w:rsid w:val="00A86A64"/>
    <w:rsid w:val="00A879A4"/>
    <w:rsid w:val="00A87D71"/>
    <w:rsid w:val="00A87EDF"/>
    <w:rsid w:val="00A90536"/>
    <w:rsid w:val="00A90CEF"/>
    <w:rsid w:val="00A91597"/>
    <w:rsid w:val="00A92CA3"/>
    <w:rsid w:val="00A92ED5"/>
    <w:rsid w:val="00A945E4"/>
    <w:rsid w:val="00A9679B"/>
    <w:rsid w:val="00A96968"/>
    <w:rsid w:val="00AA2709"/>
    <w:rsid w:val="00AA41DE"/>
    <w:rsid w:val="00AA5472"/>
    <w:rsid w:val="00AA58CB"/>
    <w:rsid w:val="00AA7DAE"/>
    <w:rsid w:val="00AB0D31"/>
    <w:rsid w:val="00AB2697"/>
    <w:rsid w:val="00AB284B"/>
    <w:rsid w:val="00AB2E79"/>
    <w:rsid w:val="00AB4273"/>
    <w:rsid w:val="00AC0264"/>
    <w:rsid w:val="00AC0392"/>
    <w:rsid w:val="00AC187A"/>
    <w:rsid w:val="00AC507C"/>
    <w:rsid w:val="00AC5EAD"/>
    <w:rsid w:val="00AC654F"/>
    <w:rsid w:val="00AC7B87"/>
    <w:rsid w:val="00AD064E"/>
    <w:rsid w:val="00AD24A8"/>
    <w:rsid w:val="00AD28ED"/>
    <w:rsid w:val="00AD2962"/>
    <w:rsid w:val="00AD716D"/>
    <w:rsid w:val="00AD7D4C"/>
    <w:rsid w:val="00AE1355"/>
    <w:rsid w:val="00AE31A9"/>
    <w:rsid w:val="00AE422B"/>
    <w:rsid w:val="00AE4E9E"/>
    <w:rsid w:val="00AE51BD"/>
    <w:rsid w:val="00AE6B8A"/>
    <w:rsid w:val="00AE6EAF"/>
    <w:rsid w:val="00AF111A"/>
    <w:rsid w:val="00AF26B6"/>
    <w:rsid w:val="00AF39B9"/>
    <w:rsid w:val="00AF4043"/>
    <w:rsid w:val="00AF409A"/>
    <w:rsid w:val="00AF4F11"/>
    <w:rsid w:val="00AF6E9F"/>
    <w:rsid w:val="00B01473"/>
    <w:rsid w:val="00B01CD9"/>
    <w:rsid w:val="00B02E2D"/>
    <w:rsid w:val="00B03E67"/>
    <w:rsid w:val="00B0525C"/>
    <w:rsid w:val="00B10538"/>
    <w:rsid w:val="00B10950"/>
    <w:rsid w:val="00B145C7"/>
    <w:rsid w:val="00B171F7"/>
    <w:rsid w:val="00B22518"/>
    <w:rsid w:val="00B22B54"/>
    <w:rsid w:val="00B23A38"/>
    <w:rsid w:val="00B24917"/>
    <w:rsid w:val="00B24D1B"/>
    <w:rsid w:val="00B30218"/>
    <w:rsid w:val="00B306DA"/>
    <w:rsid w:val="00B32292"/>
    <w:rsid w:val="00B35C5B"/>
    <w:rsid w:val="00B37ACB"/>
    <w:rsid w:val="00B43B6E"/>
    <w:rsid w:val="00B44609"/>
    <w:rsid w:val="00B55070"/>
    <w:rsid w:val="00B55567"/>
    <w:rsid w:val="00B6491B"/>
    <w:rsid w:val="00B6498E"/>
    <w:rsid w:val="00B71D21"/>
    <w:rsid w:val="00B74140"/>
    <w:rsid w:val="00B764D4"/>
    <w:rsid w:val="00B77C6C"/>
    <w:rsid w:val="00B818B5"/>
    <w:rsid w:val="00B83596"/>
    <w:rsid w:val="00B83738"/>
    <w:rsid w:val="00B83D0C"/>
    <w:rsid w:val="00B8497B"/>
    <w:rsid w:val="00B87EF5"/>
    <w:rsid w:val="00B91EB9"/>
    <w:rsid w:val="00B92DCD"/>
    <w:rsid w:val="00B96D96"/>
    <w:rsid w:val="00B97A40"/>
    <w:rsid w:val="00BA2F97"/>
    <w:rsid w:val="00BA3178"/>
    <w:rsid w:val="00BA75E6"/>
    <w:rsid w:val="00BB214A"/>
    <w:rsid w:val="00BB3B52"/>
    <w:rsid w:val="00BC4C60"/>
    <w:rsid w:val="00BC5DE6"/>
    <w:rsid w:val="00BC70B0"/>
    <w:rsid w:val="00BD0F70"/>
    <w:rsid w:val="00BD1267"/>
    <w:rsid w:val="00BD541B"/>
    <w:rsid w:val="00BE121B"/>
    <w:rsid w:val="00BE3802"/>
    <w:rsid w:val="00BE45BE"/>
    <w:rsid w:val="00BF0284"/>
    <w:rsid w:val="00BF4151"/>
    <w:rsid w:val="00BF48BB"/>
    <w:rsid w:val="00BF4E19"/>
    <w:rsid w:val="00C00DB5"/>
    <w:rsid w:val="00C032BE"/>
    <w:rsid w:val="00C037D2"/>
    <w:rsid w:val="00C03C83"/>
    <w:rsid w:val="00C04BC3"/>
    <w:rsid w:val="00C04DC1"/>
    <w:rsid w:val="00C058DE"/>
    <w:rsid w:val="00C07C93"/>
    <w:rsid w:val="00C11B34"/>
    <w:rsid w:val="00C12C73"/>
    <w:rsid w:val="00C13122"/>
    <w:rsid w:val="00C170F5"/>
    <w:rsid w:val="00C17AAC"/>
    <w:rsid w:val="00C20A7F"/>
    <w:rsid w:val="00C25FC8"/>
    <w:rsid w:val="00C2684E"/>
    <w:rsid w:val="00C2768D"/>
    <w:rsid w:val="00C27B10"/>
    <w:rsid w:val="00C30513"/>
    <w:rsid w:val="00C30F9A"/>
    <w:rsid w:val="00C34D1D"/>
    <w:rsid w:val="00C35C8D"/>
    <w:rsid w:val="00C3616E"/>
    <w:rsid w:val="00C42AF7"/>
    <w:rsid w:val="00C431EE"/>
    <w:rsid w:val="00C4420C"/>
    <w:rsid w:val="00C4773E"/>
    <w:rsid w:val="00C4797E"/>
    <w:rsid w:val="00C526AF"/>
    <w:rsid w:val="00C52784"/>
    <w:rsid w:val="00C55E01"/>
    <w:rsid w:val="00C56395"/>
    <w:rsid w:val="00C56F6A"/>
    <w:rsid w:val="00C574D1"/>
    <w:rsid w:val="00C60C61"/>
    <w:rsid w:val="00C61C10"/>
    <w:rsid w:val="00C644C2"/>
    <w:rsid w:val="00C64FBC"/>
    <w:rsid w:val="00C65491"/>
    <w:rsid w:val="00C67AFC"/>
    <w:rsid w:val="00C701AB"/>
    <w:rsid w:val="00C703FB"/>
    <w:rsid w:val="00C80F81"/>
    <w:rsid w:val="00C910A1"/>
    <w:rsid w:val="00C937E8"/>
    <w:rsid w:val="00C95687"/>
    <w:rsid w:val="00C96DA3"/>
    <w:rsid w:val="00CA1547"/>
    <w:rsid w:val="00CA1E9F"/>
    <w:rsid w:val="00CA4CD0"/>
    <w:rsid w:val="00CA631E"/>
    <w:rsid w:val="00CA63F1"/>
    <w:rsid w:val="00CB103D"/>
    <w:rsid w:val="00CB4B1C"/>
    <w:rsid w:val="00CB4C32"/>
    <w:rsid w:val="00CB5ED6"/>
    <w:rsid w:val="00CB7CD3"/>
    <w:rsid w:val="00CC4734"/>
    <w:rsid w:val="00CD1739"/>
    <w:rsid w:val="00CD2FB1"/>
    <w:rsid w:val="00CD5EDB"/>
    <w:rsid w:val="00CD6D5F"/>
    <w:rsid w:val="00CD6F81"/>
    <w:rsid w:val="00CE001F"/>
    <w:rsid w:val="00CE1F73"/>
    <w:rsid w:val="00CE2282"/>
    <w:rsid w:val="00CE494E"/>
    <w:rsid w:val="00CE67D1"/>
    <w:rsid w:val="00CE718F"/>
    <w:rsid w:val="00CE7605"/>
    <w:rsid w:val="00CF1120"/>
    <w:rsid w:val="00CF207D"/>
    <w:rsid w:val="00CF36EC"/>
    <w:rsid w:val="00CF3F0F"/>
    <w:rsid w:val="00CF55F4"/>
    <w:rsid w:val="00CF5FCC"/>
    <w:rsid w:val="00CF6CD6"/>
    <w:rsid w:val="00D035CC"/>
    <w:rsid w:val="00D043CE"/>
    <w:rsid w:val="00D04C33"/>
    <w:rsid w:val="00D05608"/>
    <w:rsid w:val="00D06FDB"/>
    <w:rsid w:val="00D1514C"/>
    <w:rsid w:val="00D20757"/>
    <w:rsid w:val="00D20A32"/>
    <w:rsid w:val="00D24850"/>
    <w:rsid w:val="00D24E2E"/>
    <w:rsid w:val="00D255CD"/>
    <w:rsid w:val="00D26AE3"/>
    <w:rsid w:val="00D30BAF"/>
    <w:rsid w:val="00D314DC"/>
    <w:rsid w:val="00D4093C"/>
    <w:rsid w:val="00D41931"/>
    <w:rsid w:val="00D4708E"/>
    <w:rsid w:val="00D51C60"/>
    <w:rsid w:val="00D525C9"/>
    <w:rsid w:val="00D52695"/>
    <w:rsid w:val="00D572F2"/>
    <w:rsid w:val="00D60583"/>
    <w:rsid w:val="00D62316"/>
    <w:rsid w:val="00D627C2"/>
    <w:rsid w:val="00D63B1F"/>
    <w:rsid w:val="00D642DA"/>
    <w:rsid w:val="00D65A64"/>
    <w:rsid w:val="00D70402"/>
    <w:rsid w:val="00D70626"/>
    <w:rsid w:val="00D70759"/>
    <w:rsid w:val="00D7133E"/>
    <w:rsid w:val="00D73632"/>
    <w:rsid w:val="00D75800"/>
    <w:rsid w:val="00D764F5"/>
    <w:rsid w:val="00D76ECE"/>
    <w:rsid w:val="00D86D94"/>
    <w:rsid w:val="00D91BAD"/>
    <w:rsid w:val="00D92D3A"/>
    <w:rsid w:val="00D93E26"/>
    <w:rsid w:val="00D96389"/>
    <w:rsid w:val="00DA0E40"/>
    <w:rsid w:val="00DA39DB"/>
    <w:rsid w:val="00DA3C81"/>
    <w:rsid w:val="00DA6446"/>
    <w:rsid w:val="00DA7E31"/>
    <w:rsid w:val="00DB16D1"/>
    <w:rsid w:val="00DB3088"/>
    <w:rsid w:val="00DB51C2"/>
    <w:rsid w:val="00DB5588"/>
    <w:rsid w:val="00DC117B"/>
    <w:rsid w:val="00DC4591"/>
    <w:rsid w:val="00DC4B68"/>
    <w:rsid w:val="00DC4F9C"/>
    <w:rsid w:val="00DC540A"/>
    <w:rsid w:val="00DC6C1C"/>
    <w:rsid w:val="00DC6EB5"/>
    <w:rsid w:val="00DD1760"/>
    <w:rsid w:val="00DD17F0"/>
    <w:rsid w:val="00DD1CBB"/>
    <w:rsid w:val="00DD1E70"/>
    <w:rsid w:val="00DD44E8"/>
    <w:rsid w:val="00DD7889"/>
    <w:rsid w:val="00DD7F10"/>
    <w:rsid w:val="00DE087C"/>
    <w:rsid w:val="00DE0B3F"/>
    <w:rsid w:val="00DE5C71"/>
    <w:rsid w:val="00DE5CE8"/>
    <w:rsid w:val="00DE615E"/>
    <w:rsid w:val="00DF064D"/>
    <w:rsid w:val="00DF0950"/>
    <w:rsid w:val="00DF3865"/>
    <w:rsid w:val="00DF3EC8"/>
    <w:rsid w:val="00DF4706"/>
    <w:rsid w:val="00DF5873"/>
    <w:rsid w:val="00DF628F"/>
    <w:rsid w:val="00DF6F6B"/>
    <w:rsid w:val="00E06217"/>
    <w:rsid w:val="00E102C9"/>
    <w:rsid w:val="00E11498"/>
    <w:rsid w:val="00E12140"/>
    <w:rsid w:val="00E172F0"/>
    <w:rsid w:val="00E2142E"/>
    <w:rsid w:val="00E24EF8"/>
    <w:rsid w:val="00E2797A"/>
    <w:rsid w:val="00E32252"/>
    <w:rsid w:val="00E32CEF"/>
    <w:rsid w:val="00E3429E"/>
    <w:rsid w:val="00E36E32"/>
    <w:rsid w:val="00E418B0"/>
    <w:rsid w:val="00E419CF"/>
    <w:rsid w:val="00E42BF1"/>
    <w:rsid w:val="00E42DE6"/>
    <w:rsid w:val="00E43E0D"/>
    <w:rsid w:val="00E57740"/>
    <w:rsid w:val="00E57A2C"/>
    <w:rsid w:val="00E60EA8"/>
    <w:rsid w:val="00E63A15"/>
    <w:rsid w:val="00E66080"/>
    <w:rsid w:val="00E66EE3"/>
    <w:rsid w:val="00E67180"/>
    <w:rsid w:val="00E71B30"/>
    <w:rsid w:val="00E76E92"/>
    <w:rsid w:val="00E83AAB"/>
    <w:rsid w:val="00E83F10"/>
    <w:rsid w:val="00E83F14"/>
    <w:rsid w:val="00E85F3F"/>
    <w:rsid w:val="00E862AE"/>
    <w:rsid w:val="00E91E79"/>
    <w:rsid w:val="00E9425A"/>
    <w:rsid w:val="00E94318"/>
    <w:rsid w:val="00E94CC1"/>
    <w:rsid w:val="00E97662"/>
    <w:rsid w:val="00E97E76"/>
    <w:rsid w:val="00EA1786"/>
    <w:rsid w:val="00EA4AF9"/>
    <w:rsid w:val="00EA76B1"/>
    <w:rsid w:val="00EB0EBC"/>
    <w:rsid w:val="00EB21FD"/>
    <w:rsid w:val="00EB3564"/>
    <w:rsid w:val="00EB3C86"/>
    <w:rsid w:val="00EB4F28"/>
    <w:rsid w:val="00EB5A96"/>
    <w:rsid w:val="00EC0E58"/>
    <w:rsid w:val="00EC3344"/>
    <w:rsid w:val="00EC47BC"/>
    <w:rsid w:val="00EC6BAD"/>
    <w:rsid w:val="00EC73ED"/>
    <w:rsid w:val="00ED1BF1"/>
    <w:rsid w:val="00ED244C"/>
    <w:rsid w:val="00ED255A"/>
    <w:rsid w:val="00ED3821"/>
    <w:rsid w:val="00ED423C"/>
    <w:rsid w:val="00ED5535"/>
    <w:rsid w:val="00ED632C"/>
    <w:rsid w:val="00ED6415"/>
    <w:rsid w:val="00ED6804"/>
    <w:rsid w:val="00ED750D"/>
    <w:rsid w:val="00ED78F5"/>
    <w:rsid w:val="00EE24C0"/>
    <w:rsid w:val="00EE2955"/>
    <w:rsid w:val="00EE5676"/>
    <w:rsid w:val="00EF04F6"/>
    <w:rsid w:val="00EF3C13"/>
    <w:rsid w:val="00F0183C"/>
    <w:rsid w:val="00F04A0C"/>
    <w:rsid w:val="00F050E7"/>
    <w:rsid w:val="00F07BBD"/>
    <w:rsid w:val="00F10674"/>
    <w:rsid w:val="00F111CB"/>
    <w:rsid w:val="00F13C8F"/>
    <w:rsid w:val="00F140D2"/>
    <w:rsid w:val="00F1426D"/>
    <w:rsid w:val="00F14276"/>
    <w:rsid w:val="00F1455A"/>
    <w:rsid w:val="00F149FC"/>
    <w:rsid w:val="00F1564E"/>
    <w:rsid w:val="00F16E3A"/>
    <w:rsid w:val="00F2531A"/>
    <w:rsid w:val="00F2740D"/>
    <w:rsid w:val="00F3169A"/>
    <w:rsid w:val="00F36190"/>
    <w:rsid w:val="00F4220B"/>
    <w:rsid w:val="00F43AC0"/>
    <w:rsid w:val="00F44910"/>
    <w:rsid w:val="00F45C9A"/>
    <w:rsid w:val="00F45E3A"/>
    <w:rsid w:val="00F460D6"/>
    <w:rsid w:val="00F46680"/>
    <w:rsid w:val="00F475F1"/>
    <w:rsid w:val="00F5158A"/>
    <w:rsid w:val="00F51AFB"/>
    <w:rsid w:val="00F53582"/>
    <w:rsid w:val="00F55558"/>
    <w:rsid w:val="00F576C5"/>
    <w:rsid w:val="00F60BC3"/>
    <w:rsid w:val="00F62D8F"/>
    <w:rsid w:val="00F6363A"/>
    <w:rsid w:val="00F647E0"/>
    <w:rsid w:val="00F64E47"/>
    <w:rsid w:val="00F7591A"/>
    <w:rsid w:val="00F802AC"/>
    <w:rsid w:val="00F8253E"/>
    <w:rsid w:val="00F84AD7"/>
    <w:rsid w:val="00F86030"/>
    <w:rsid w:val="00F8667B"/>
    <w:rsid w:val="00F877C1"/>
    <w:rsid w:val="00F92AC9"/>
    <w:rsid w:val="00F96165"/>
    <w:rsid w:val="00FA0B52"/>
    <w:rsid w:val="00FA1675"/>
    <w:rsid w:val="00FA2B44"/>
    <w:rsid w:val="00FA489A"/>
    <w:rsid w:val="00FA52B5"/>
    <w:rsid w:val="00FA5D04"/>
    <w:rsid w:val="00FA661C"/>
    <w:rsid w:val="00FB05F2"/>
    <w:rsid w:val="00FB0659"/>
    <w:rsid w:val="00FB1232"/>
    <w:rsid w:val="00FB2926"/>
    <w:rsid w:val="00FB5016"/>
    <w:rsid w:val="00FC269C"/>
    <w:rsid w:val="00FC377B"/>
    <w:rsid w:val="00FC3DE9"/>
    <w:rsid w:val="00FC7892"/>
    <w:rsid w:val="00FD0986"/>
    <w:rsid w:val="00FD3BD4"/>
    <w:rsid w:val="00FD565C"/>
    <w:rsid w:val="00FE0070"/>
    <w:rsid w:val="00FE1772"/>
    <w:rsid w:val="00FE2418"/>
    <w:rsid w:val="00FE4EB3"/>
    <w:rsid w:val="00FE6F38"/>
    <w:rsid w:val="00FE7BA8"/>
    <w:rsid w:val="00FF27D0"/>
    <w:rsid w:val="00FF42AB"/>
    <w:rsid w:val="00FF74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34620E"/>
  <w15:chartTrackingRefBased/>
  <w15:docId w15:val="{6F995830-2098-46D1-8E47-A80CA8B9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6FB1"/>
    <w:pPr>
      <w:widowControl w:val="0"/>
      <w:jc w:val="both"/>
    </w:pPr>
    <w:rPr>
      <w:rFonts w:ascii="BIZ UDゴシック" w:eastAsia="BIZ UD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11B34"/>
  </w:style>
  <w:style w:type="paragraph" w:styleId="a4">
    <w:name w:val="Note Heading"/>
    <w:basedOn w:val="a"/>
    <w:next w:val="a"/>
    <w:rsid w:val="00C11B34"/>
    <w:pPr>
      <w:jc w:val="center"/>
    </w:pPr>
    <w:rPr>
      <w:sz w:val="24"/>
    </w:rPr>
  </w:style>
  <w:style w:type="paragraph" w:styleId="a5">
    <w:name w:val="Closing"/>
    <w:basedOn w:val="a"/>
    <w:rsid w:val="00C11B34"/>
    <w:pPr>
      <w:jc w:val="right"/>
    </w:pPr>
    <w:rPr>
      <w:sz w:val="24"/>
    </w:rPr>
  </w:style>
  <w:style w:type="paragraph" w:styleId="a6">
    <w:name w:val="Balloon Text"/>
    <w:basedOn w:val="a"/>
    <w:semiHidden/>
    <w:rsid w:val="008C3F07"/>
    <w:rPr>
      <w:rFonts w:ascii="Arial" w:eastAsia="ＭＳ ゴシック" w:hAnsi="Arial"/>
      <w:sz w:val="18"/>
      <w:szCs w:val="18"/>
    </w:rPr>
  </w:style>
  <w:style w:type="paragraph" w:customStyle="1" w:styleId="a7">
    <w:name w:val="一太郎"/>
    <w:rsid w:val="00AE4E9E"/>
    <w:pPr>
      <w:widowControl w:val="0"/>
      <w:wordWrap w:val="0"/>
      <w:autoSpaceDE w:val="0"/>
      <w:autoSpaceDN w:val="0"/>
      <w:adjustRightInd w:val="0"/>
      <w:spacing w:line="386" w:lineRule="exact"/>
      <w:jc w:val="both"/>
    </w:pPr>
    <w:rPr>
      <w:rFonts w:ascii="Times New Roman" w:hAnsi="Times New Roman" w:cs="ＭＳ 明朝"/>
      <w:spacing w:val="-2"/>
      <w:sz w:val="24"/>
      <w:szCs w:val="24"/>
    </w:rPr>
  </w:style>
  <w:style w:type="character" w:styleId="a8">
    <w:name w:val="Hyperlink"/>
    <w:rsid w:val="00F2740D"/>
    <w:rPr>
      <w:color w:val="3300CC"/>
      <w:u w:val="single"/>
    </w:rPr>
  </w:style>
  <w:style w:type="character" w:customStyle="1" w:styleId="HTML">
    <w:name w:val="HTML タイプライタ"/>
    <w:rsid w:val="004655BC"/>
    <w:rPr>
      <w:rFonts w:ascii="ＭＳ ゴシック" w:eastAsia="ＭＳ ゴシック" w:hAnsi="ＭＳ ゴシック" w:cs="ＭＳ ゴシック"/>
      <w:sz w:val="24"/>
      <w:szCs w:val="24"/>
    </w:rPr>
  </w:style>
  <w:style w:type="paragraph" w:styleId="HTML0">
    <w:name w:val="HTML Preformatted"/>
    <w:basedOn w:val="a"/>
    <w:link w:val="HTML1"/>
    <w:uiPriority w:val="99"/>
    <w:rsid w:val="00A40C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table" w:styleId="a9">
    <w:name w:val="Table Grid"/>
    <w:basedOn w:val="a1"/>
    <w:rsid w:val="00D65A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rsid w:val="00D65A64"/>
    <w:pPr>
      <w:ind w:leftChars="400" w:left="851"/>
    </w:pPr>
    <w:rPr>
      <w:rFonts w:ascii="Century"/>
    </w:rPr>
  </w:style>
  <w:style w:type="paragraph" w:styleId="ab">
    <w:name w:val="header"/>
    <w:basedOn w:val="a"/>
    <w:link w:val="ac"/>
    <w:rsid w:val="007C2FF8"/>
    <w:pPr>
      <w:tabs>
        <w:tab w:val="center" w:pos="4252"/>
        <w:tab w:val="right" w:pos="8504"/>
      </w:tabs>
      <w:snapToGrid w:val="0"/>
    </w:pPr>
  </w:style>
  <w:style w:type="character" w:customStyle="1" w:styleId="ac">
    <w:name w:val="ヘッダー (文字)"/>
    <w:link w:val="ab"/>
    <w:rsid w:val="007C2FF8"/>
    <w:rPr>
      <w:rFonts w:ascii="ＭＳ 明朝"/>
      <w:kern w:val="2"/>
      <w:sz w:val="21"/>
      <w:szCs w:val="24"/>
    </w:rPr>
  </w:style>
  <w:style w:type="paragraph" w:styleId="ad">
    <w:name w:val="footer"/>
    <w:basedOn w:val="a"/>
    <w:link w:val="ae"/>
    <w:uiPriority w:val="99"/>
    <w:rsid w:val="007C2FF8"/>
    <w:pPr>
      <w:tabs>
        <w:tab w:val="center" w:pos="4252"/>
        <w:tab w:val="right" w:pos="8504"/>
      </w:tabs>
      <w:snapToGrid w:val="0"/>
    </w:pPr>
  </w:style>
  <w:style w:type="character" w:customStyle="1" w:styleId="ae">
    <w:name w:val="フッター (文字)"/>
    <w:link w:val="ad"/>
    <w:uiPriority w:val="99"/>
    <w:rsid w:val="007C2FF8"/>
    <w:rPr>
      <w:rFonts w:ascii="ＭＳ 明朝"/>
      <w:kern w:val="2"/>
      <w:sz w:val="21"/>
      <w:szCs w:val="24"/>
    </w:rPr>
  </w:style>
  <w:style w:type="paragraph" w:styleId="af">
    <w:name w:val="Salutation"/>
    <w:basedOn w:val="a"/>
    <w:next w:val="a"/>
    <w:link w:val="af0"/>
    <w:rsid w:val="00500C2A"/>
  </w:style>
  <w:style w:type="character" w:customStyle="1" w:styleId="af0">
    <w:name w:val="挨拶文 (文字)"/>
    <w:link w:val="af"/>
    <w:rsid w:val="00500C2A"/>
    <w:rPr>
      <w:rFonts w:ascii="ＭＳ 明朝"/>
      <w:kern w:val="2"/>
      <w:sz w:val="21"/>
      <w:szCs w:val="24"/>
    </w:rPr>
  </w:style>
  <w:style w:type="paragraph" w:customStyle="1" w:styleId="af1">
    <w:name w:val="一太郎８/９"/>
    <w:rsid w:val="00323740"/>
    <w:pPr>
      <w:widowControl w:val="0"/>
      <w:wordWrap w:val="0"/>
      <w:autoSpaceDE w:val="0"/>
      <w:autoSpaceDN w:val="0"/>
      <w:adjustRightInd w:val="0"/>
      <w:spacing w:line="381" w:lineRule="atLeast"/>
      <w:jc w:val="both"/>
    </w:pPr>
    <w:rPr>
      <w:rFonts w:ascii="ＭＳ 明朝"/>
      <w:spacing w:val="15"/>
      <w:sz w:val="24"/>
      <w:szCs w:val="24"/>
    </w:rPr>
  </w:style>
  <w:style w:type="character" w:customStyle="1" w:styleId="HTML1">
    <w:name w:val="HTML 書式付き (文字)"/>
    <w:link w:val="HTML0"/>
    <w:uiPriority w:val="99"/>
    <w:rsid w:val="00847206"/>
    <w:rPr>
      <w:rFonts w:ascii="ＭＳ ゴシック" w:eastAsia="ＭＳ ゴシック" w:hAnsi="ＭＳ ゴシック" w:cs="ＭＳ ゴシック"/>
      <w:sz w:val="24"/>
      <w:szCs w:val="24"/>
    </w:rPr>
  </w:style>
  <w:style w:type="paragraph" w:styleId="Web">
    <w:name w:val="Normal (Web)"/>
    <w:basedOn w:val="a"/>
    <w:uiPriority w:val="99"/>
    <w:unhideWhenUsed/>
    <w:rsid w:val="00C644C2"/>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f2">
    <w:name w:val="Emphasis"/>
    <w:uiPriority w:val="20"/>
    <w:qFormat/>
    <w:rsid w:val="009854A4"/>
    <w:rPr>
      <w:b/>
      <w:bCs/>
      <w:i w:val="0"/>
      <w:iCs w:val="0"/>
    </w:rPr>
  </w:style>
  <w:style w:type="paragraph" w:styleId="af3">
    <w:name w:val="List Paragraph"/>
    <w:basedOn w:val="a"/>
    <w:uiPriority w:val="34"/>
    <w:qFormat/>
    <w:rsid w:val="007A16A2"/>
    <w:pPr>
      <w:ind w:leftChars="400" w:left="840"/>
    </w:pPr>
  </w:style>
  <w:style w:type="character" w:styleId="af4">
    <w:name w:val="Unresolved Mention"/>
    <w:basedOn w:val="a0"/>
    <w:uiPriority w:val="99"/>
    <w:semiHidden/>
    <w:unhideWhenUsed/>
    <w:rsid w:val="007A1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10496">
      <w:bodyDiv w:val="1"/>
      <w:marLeft w:val="0"/>
      <w:marRight w:val="0"/>
      <w:marTop w:val="0"/>
      <w:marBottom w:val="0"/>
      <w:divBdr>
        <w:top w:val="none" w:sz="0" w:space="0" w:color="auto"/>
        <w:left w:val="none" w:sz="0" w:space="0" w:color="auto"/>
        <w:bottom w:val="none" w:sz="0" w:space="0" w:color="auto"/>
        <w:right w:val="none" w:sz="0" w:space="0" w:color="auto"/>
      </w:divBdr>
    </w:div>
    <w:div w:id="994991437">
      <w:bodyDiv w:val="1"/>
      <w:marLeft w:val="0"/>
      <w:marRight w:val="0"/>
      <w:marTop w:val="0"/>
      <w:marBottom w:val="0"/>
      <w:divBdr>
        <w:top w:val="none" w:sz="0" w:space="0" w:color="auto"/>
        <w:left w:val="none" w:sz="0" w:space="0" w:color="auto"/>
        <w:bottom w:val="none" w:sz="0" w:space="0" w:color="auto"/>
        <w:right w:val="none" w:sz="0" w:space="0" w:color="auto"/>
      </w:divBdr>
      <w:divsChild>
        <w:div w:id="1188563143">
          <w:marLeft w:val="0"/>
          <w:marRight w:val="0"/>
          <w:marTop w:val="0"/>
          <w:marBottom w:val="0"/>
          <w:divBdr>
            <w:top w:val="none" w:sz="0" w:space="0" w:color="auto"/>
            <w:left w:val="none" w:sz="0" w:space="0" w:color="auto"/>
            <w:bottom w:val="none" w:sz="0" w:space="0" w:color="auto"/>
            <w:right w:val="none" w:sz="0" w:space="0" w:color="auto"/>
          </w:divBdr>
          <w:divsChild>
            <w:div w:id="1491797207">
              <w:marLeft w:val="0"/>
              <w:marRight w:val="0"/>
              <w:marTop w:val="0"/>
              <w:marBottom w:val="0"/>
              <w:divBdr>
                <w:top w:val="single" w:sz="6" w:space="0" w:color="AAAAAA"/>
                <w:left w:val="single" w:sz="6" w:space="0" w:color="AAAAAA"/>
                <w:bottom w:val="single" w:sz="6" w:space="0" w:color="AAAAAA"/>
                <w:right w:val="single" w:sz="6" w:space="0" w:color="AAAAAA"/>
              </w:divBdr>
              <w:divsChild>
                <w:div w:id="838814350">
                  <w:marLeft w:val="0"/>
                  <w:marRight w:val="0"/>
                  <w:marTop w:val="0"/>
                  <w:marBottom w:val="0"/>
                  <w:divBdr>
                    <w:top w:val="none" w:sz="0" w:space="0" w:color="auto"/>
                    <w:left w:val="none" w:sz="0" w:space="0" w:color="auto"/>
                    <w:bottom w:val="none" w:sz="0" w:space="0" w:color="auto"/>
                    <w:right w:val="none" w:sz="0" w:space="0" w:color="auto"/>
                  </w:divBdr>
                  <w:divsChild>
                    <w:div w:id="154686630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924094">
      <w:bodyDiv w:val="1"/>
      <w:marLeft w:val="0"/>
      <w:marRight w:val="0"/>
      <w:marTop w:val="0"/>
      <w:marBottom w:val="0"/>
      <w:divBdr>
        <w:top w:val="none" w:sz="0" w:space="0" w:color="auto"/>
        <w:left w:val="none" w:sz="0" w:space="0" w:color="auto"/>
        <w:bottom w:val="none" w:sz="0" w:space="0" w:color="auto"/>
        <w:right w:val="none" w:sz="0" w:space="0" w:color="auto"/>
      </w:divBdr>
    </w:div>
    <w:div w:id="2003921797">
      <w:bodyDiv w:val="1"/>
      <w:marLeft w:val="0"/>
      <w:marRight w:val="0"/>
      <w:marTop w:val="0"/>
      <w:marBottom w:val="0"/>
      <w:divBdr>
        <w:top w:val="none" w:sz="0" w:space="0" w:color="auto"/>
        <w:left w:val="none" w:sz="0" w:space="0" w:color="auto"/>
        <w:bottom w:val="none" w:sz="0" w:space="0" w:color="auto"/>
        <w:right w:val="none" w:sz="0" w:space="0" w:color="auto"/>
      </w:divBdr>
      <w:divsChild>
        <w:div w:id="1418748641">
          <w:marLeft w:val="0"/>
          <w:marRight w:val="0"/>
          <w:marTop w:val="0"/>
          <w:marBottom w:val="0"/>
          <w:divBdr>
            <w:top w:val="none" w:sz="0" w:space="0" w:color="auto"/>
            <w:left w:val="none" w:sz="0" w:space="0" w:color="auto"/>
            <w:bottom w:val="none" w:sz="0" w:space="0" w:color="auto"/>
            <w:right w:val="none" w:sz="0" w:space="0" w:color="auto"/>
          </w:divBdr>
          <w:divsChild>
            <w:div w:id="760565691">
              <w:marLeft w:val="0"/>
              <w:marRight w:val="0"/>
              <w:marTop w:val="0"/>
              <w:marBottom w:val="0"/>
              <w:divBdr>
                <w:top w:val="none" w:sz="0" w:space="0" w:color="auto"/>
                <w:left w:val="none" w:sz="0" w:space="0" w:color="auto"/>
                <w:bottom w:val="none" w:sz="0" w:space="0" w:color="auto"/>
                <w:right w:val="none" w:sz="0" w:space="0" w:color="auto"/>
              </w:divBdr>
              <w:divsChild>
                <w:div w:id="1880360901">
                  <w:marLeft w:val="0"/>
                  <w:marRight w:val="0"/>
                  <w:marTop w:val="0"/>
                  <w:marBottom w:val="0"/>
                  <w:divBdr>
                    <w:top w:val="none" w:sz="0" w:space="0" w:color="auto"/>
                    <w:left w:val="none" w:sz="0" w:space="0" w:color="auto"/>
                    <w:bottom w:val="none" w:sz="0" w:space="0" w:color="auto"/>
                    <w:right w:val="none" w:sz="0" w:space="0" w:color="auto"/>
                  </w:divBdr>
                  <w:divsChild>
                    <w:div w:id="2016420489">
                      <w:marLeft w:val="0"/>
                      <w:marRight w:val="0"/>
                      <w:marTop w:val="0"/>
                      <w:marBottom w:val="0"/>
                      <w:divBdr>
                        <w:top w:val="none" w:sz="0" w:space="0" w:color="auto"/>
                        <w:left w:val="none" w:sz="0" w:space="0" w:color="auto"/>
                        <w:bottom w:val="none" w:sz="0" w:space="0" w:color="auto"/>
                        <w:right w:val="none" w:sz="0" w:space="0" w:color="auto"/>
                      </w:divBdr>
                      <w:divsChild>
                        <w:div w:id="808473732">
                          <w:marLeft w:val="0"/>
                          <w:marRight w:val="0"/>
                          <w:marTop w:val="0"/>
                          <w:marBottom w:val="0"/>
                          <w:divBdr>
                            <w:top w:val="none" w:sz="0" w:space="0" w:color="auto"/>
                            <w:left w:val="none" w:sz="0" w:space="0" w:color="auto"/>
                            <w:bottom w:val="none" w:sz="0" w:space="0" w:color="auto"/>
                            <w:right w:val="none" w:sz="0" w:space="0" w:color="auto"/>
                          </w:divBdr>
                          <w:divsChild>
                            <w:div w:id="1347290944">
                              <w:marLeft w:val="0"/>
                              <w:marRight w:val="0"/>
                              <w:marTop w:val="240"/>
                              <w:marBottom w:val="240"/>
                              <w:divBdr>
                                <w:top w:val="none" w:sz="0" w:space="0" w:color="auto"/>
                                <w:left w:val="none" w:sz="0" w:space="0" w:color="auto"/>
                                <w:bottom w:val="none" w:sz="0" w:space="0" w:color="auto"/>
                                <w:right w:val="none" w:sz="0" w:space="0" w:color="auto"/>
                              </w:divBdr>
                              <w:divsChild>
                                <w:div w:id="641345290">
                                  <w:marLeft w:val="0"/>
                                  <w:marRight w:val="0"/>
                                  <w:marTop w:val="0"/>
                                  <w:marBottom w:val="0"/>
                                  <w:divBdr>
                                    <w:top w:val="none" w:sz="0" w:space="0" w:color="auto"/>
                                    <w:left w:val="none" w:sz="0" w:space="0" w:color="auto"/>
                                    <w:bottom w:val="none" w:sz="0" w:space="0" w:color="auto"/>
                                    <w:right w:val="none" w:sz="0" w:space="0" w:color="auto"/>
                                  </w:divBdr>
                                  <w:divsChild>
                                    <w:div w:id="1735658099">
                                      <w:marLeft w:val="0"/>
                                      <w:marRight w:val="0"/>
                                      <w:marTop w:val="0"/>
                                      <w:marBottom w:val="0"/>
                                      <w:divBdr>
                                        <w:top w:val="none" w:sz="0" w:space="0" w:color="auto"/>
                                        <w:left w:val="none" w:sz="0" w:space="0" w:color="auto"/>
                                        <w:bottom w:val="none" w:sz="0" w:space="0" w:color="auto"/>
                                        <w:right w:val="none" w:sz="0" w:space="0" w:color="auto"/>
                                      </w:divBdr>
                                    </w:div>
                                    <w:div w:id="94693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2031</TotalTime>
  <Pages>1</Pages>
  <Words>354</Words>
  <Characters>129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浦教総第２２０－２号</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yasuhiro.tuji</dc:creator>
  <cp:keywords/>
  <dc:description/>
  <cp:lastModifiedBy>松長 将一</cp:lastModifiedBy>
  <cp:revision>157</cp:revision>
  <cp:lastPrinted>2026-01-28T04:13:00Z</cp:lastPrinted>
  <dcterms:created xsi:type="dcterms:W3CDTF">2016-01-12T02:26:00Z</dcterms:created>
  <dcterms:modified xsi:type="dcterms:W3CDTF">2026-03-18T10:24:00Z</dcterms:modified>
</cp:coreProperties>
</file>